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ABC" w:rsidRPr="00202EE5" w:rsidRDefault="00775467" w:rsidP="004E0ABC">
      <w:pPr>
        <w:jc w:val="center"/>
        <w:rPr>
          <w:rFonts w:ascii="Times New Roman" w:hAnsi="Times New Roman" w:cs="Times New Roman"/>
          <w:sz w:val="28"/>
          <w:szCs w:val="28"/>
        </w:rPr>
      </w:pPr>
      <w:r w:rsidRPr="00202EE5">
        <w:rPr>
          <w:rFonts w:ascii="Times New Roman" w:hAnsi="Times New Roman" w:cs="Times New Roman"/>
          <w:sz w:val="28"/>
          <w:szCs w:val="28"/>
        </w:rPr>
        <w:t>Логопедическое занятие</w:t>
      </w:r>
      <w:proofErr w:type="gramStart"/>
      <w:r w:rsidR="004E0ABC" w:rsidRPr="00202EE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tbl>
      <w:tblPr>
        <w:tblStyle w:val="a3"/>
        <w:tblW w:w="0" w:type="auto"/>
        <w:tblLook w:val="04A0"/>
      </w:tblPr>
      <w:tblGrid>
        <w:gridCol w:w="2093"/>
        <w:gridCol w:w="4111"/>
        <w:gridCol w:w="4536"/>
        <w:gridCol w:w="4046"/>
      </w:tblGrid>
      <w:tr w:rsidR="004E0ABC" w:rsidRPr="00202EE5" w:rsidTr="001446C2">
        <w:tc>
          <w:tcPr>
            <w:tcW w:w="2093" w:type="dxa"/>
          </w:tcPr>
          <w:p w:rsidR="004E0ABC" w:rsidRPr="00202EE5" w:rsidRDefault="004E0ABC" w:rsidP="00202E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2693" w:type="dxa"/>
            <w:gridSpan w:val="3"/>
          </w:tcPr>
          <w:p w:rsidR="004E0ABC" w:rsidRPr="00202EE5" w:rsidRDefault="004E0ABC" w:rsidP="00202EE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«Дифференциация С - 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0ABC" w:rsidRPr="00202EE5" w:rsidTr="001446C2">
        <w:tc>
          <w:tcPr>
            <w:tcW w:w="2093" w:type="dxa"/>
          </w:tcPr>
          <w:p w:rsidR="004E0ABC" w:rsidRPr="00202EE5" w:rsidRDefault="004E0ABC" w:rsidP="00202E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2693" w:type="dxa"/>
            <w:gridSpan w:val="3"/>
          </w:tcPr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Формировать умение дифференцировать звуки [с] – [</w:t>
            </w:r>
            <w:proofErr w:type="spell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],  буквы С – 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изолированно, в</w:t>
            </w:r>
          </w:p>
          <w:p w:rsidR="004E0ABC" w:rsidRPr="00202EE5" w:rsidRDefault="006A6E8F" w:rsidP="00202EE5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слогах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, словах</w:t>
            </w:r>
            <w:r w:rsidR="004E0ABC" w:rsidRPr="00202EE5">
              <w:rPr>
                <w:rFonts w:ascii="Times New Roman" w:hAnsi="Times New Roman" w:cs="Times New Roman"/>
                <w:sz w:val="28"/>
                <w:szCs w:val="28"/>
              </w:rPr>
              <w:t>; правильно обозначать их на письме.</w:t>
            </w:r>
          </w:p>
        </w:tc>
      </w:tr>
      <w:tr w:rsidR="004E0ABC" w:rsidRPr="00202EE5" w:rsidTr="001446C2">
        <w:tc>
          <w:tcPr>
            <w:tcW w:w="2093" w:type="dxa"/>
          </w:tcPr>
          <w:p w:rsidR="004E0ABC" w:rsidRPr="00202EE5" w:rsidRDefault="004E0ABC" w:rsidP="00202E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4111" w:type="dxa"/>
          </w:tcPr>
          <w:p w:rsidR="004E0ABC" w:rsidRPr="00202EE5" w:rsidRDefault="004E0ABC" w:rsidP="00202EE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Образовательные: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-сформировать знания о механизмах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образования звуков [с] – [</w:t>
            </w:r>
            <w:proofErr w:type="spell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и их акустических 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особенностях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-сформировать навыки различения звуков [с] – [</w:t>
            </w:r>
            <w:proofErr w:type="spell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] в слогах, словах;</w:t>
            </w:r>
          </w:p>
          <w:p w:rsidR="004E0ABC" w:rsidRPr="00202EE5" w:rsidRDefault="004E0ABC" w:rsidP="00202EE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4E0ABC" w:rsidRPr="00202EE5" w:rsidRDefault="004E0ABC" w:rsidP="00202EE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Коррекционно-развивающие: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-развивать фонематическое восприятие, навыки </w:t>
            </w:r>
            <w:proofErr w:type="spellStart"/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звуко-буквенного</w:t>
            </w:r>
            <w:proofErr w:type="spellEnd"/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анализа и синтеза;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-развивать зрительное и слуховое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внимание;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-развивать пространственные и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зрительные представления;</w:t>
            </w:r>
          </w:p>
          <w:p w:rsidR="004E0ABC" w:rsidRPr="00202EE5" w:rsidRDefault="004E0ABC" w:rsidP="00202EE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-развивать артикуляционную моторику;</w:t>
            </w:r>
          </w:p>
        </w:tc>
        <w:tc>
          <w:tcPr>
            <w:tcW w:w="4046" w:type="dxa"/>
          </w:tcPr>
          <w:p w:rsidR="004E0ABC" w:rsidRPr="00202EE5" w:rsidRDefault="004E0ABC" w:rsidP="00202EE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Воспитательные: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-воспитывать активность и самостоятельность учащихся на занятии;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-воспитывать у детей самоконтроль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за речью;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-воспитывать чувство товарищества, доброжелательность;</w:t>
            </w:r>
          </w:p>
          <w:p w:rsidR="004E0ABC" w:rsidRPr="00202EE5" w:rsidRDefault="004E0ABC" w:rsidP="00202EE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-формировать интерес к логопедическим занятиям.</w:t>
            </w:r>
          </w:p>
        </w:tc>
      </w:tr>
      <w:tr w:rsidR="00227B36" w:rsidRPr="00202EE5" w:rsidTr="006B3415">
        <w:tc>
          <w:tcPr>
            <w:tcW w:w="2093" w:type="dxa"/>
          </w:tcPr>
          <w:p w:rsidR="00227B36" w:rsidRPr="00202EE5" w:rsidRDefault="00227B36" w:rsidP="00202EE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Используемый материал,</w:t>
            </w:r>
          </w:p>
          <w:p w:rsidR="00227B36" w:rsidRPr="00202EE5" w:rsidRDefault="00227B36" w:rsidP="00202EE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  <w:p w:rsidR="00227B36" w:rsidRPr="00202EE5" w:rsidRDefault="00227B36" w:rsidP="00202EE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3" w:type="dxa"/>
            <w:gridSpan w:val="3"/>
          </w:tcPr>
          <w:p w:rsidR="00227B36" w:rsidRPr="00202EE5" w:rsidRDefault="00A73ED7" w:rsidP="00202EE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Картинки-облака  « Настроение»; презентация; рабочие тетради; индивидуальные зеркала;</w:t>
            </w:r>
            <w:r w:rsidR="004D2371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сигнальные карточки с буквами; карточки</w:t>
            </w:r>
            <w:r w:rsidR="00202EE5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D2371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4D2371" w:rsidRPr="00202EE5">
              <w:rPr>
                <w:rFonts w:ascii="Times New Roman" w:hAnsi="Times New Roman" w:cs="Times New Roman"/>
                <w:sz w:val="28"/>
                <w:szCs w:val="28"/>
              </w:rPr>
              <w:t>в приложении) : корректурная проба</w:t>
            </w:r>
            <w:r w:rsidR="00202EE5" w:rsidRPr="00202EE5">
              <w:rPr>
                <w:rFonts w:ascii="Times New Roman" w:hAnsi="Times New Roman" w:cs="Times New Roman"/>
                <w:sz w:val="28"/>
                <w:szCs w:val="28"/>
              </w:rPr>
              <w:t>; картинки на звуки; бланки - рефлексия.</w:t>
            </w:r>
          </w:p>
        </w:tc>
      </w:tr>
    </w:tbl>
    <w:p w:rsidR="004E0ABC" w:rsidRPr="00FE0BA8" w:rsidRDefault="004E0ABC"/>
    <w:p w:rsidR="004E0ABC" w:rsidRDefault="004E0ABC"/>
    <w:p w:rsidR="00227B36" w:rsidRPr="00202EE5" w:rsidRDefault="00227B36" w:rsidP="00202E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7B36" w:rsidRDefault="00227B36"/>
    <w:p w:rsidR="00227B36" w:rsidRDefault="00227B36"/>
    <w:p w:rsidR="00227B36" w:rsidRPr="00FE0BA8" w:rsidRDefault="00227B36"/>
    <w:tbl>
      <w:tblPr>
        <w:tblStyle w:val="a3"/>
        <w:tblW w:w="14772" w:type="dxa"/>
        <w:tblInd w:w="108" w:type="dxa"/>
        <w:tblLayout w:type="fixed"/>
        <w:tblLook w:val="04A0"/>
      </w:tblPr>
      <w:tblGrid>
        <w:gridCol w:w="1564"/>
        <w:gridCol w:w="2130"/>
        <w:gridCol w:w="1988"/>
        <w:gridCol w:w="5824"/>
        <w:gridCol w:w="3266"/>
      </w:tblGrid>
      <w:tr w:rsidR="00BC7677" w:rsidRPr="00202EE5" w:rsidTr="00202EE5">
        <w:trPr>
          <w:trHeight w:val="196"/>
        </w:trPr>
        <w:tc>
          <w:tcPr>
            <w:tcW w:w="14772" w:type="dxa"/>
            <w:gridSpan w:val="5"/>
          </w:tcPr>
          <w:p w:rsidR="00BC7677" w:rsidRPr="00202EE5" w:rsidRDefault="006A6E8F" w:rsidP="00BC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Ход занятия.</w:t>
            </w:r>
          </w:p>
        </w:tc>
      </w:tr>
      <w:tr w:rsidR="00714E48" w:rsidRPr="00202EE5" w:rsidTr="00202EE5">
        <w:trPr>
          <w:trHeight w:val="795"/>
        </w:trPr>
        <w:tc>
          <w:tcPr>
            <w:tcW w:w="1564" w:type="dxa"/>
          </w:tcPr>
          <w:p w:rsidR="00BC7677" w:rsidRPr="00202EE5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  <w:p w:rsidR="00BC7677" w:rsidRPr="00202EE5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2130" w:type="dxa"/>
          </w:tcPr>
          <w:p w:rsidR="00BC7677" w:rsidRPr="00202EE5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Методы и приёмы работы</w:t>
            </w:r>
          </w:p>
        </w:tc>
        <w:tc>
          <w:tcPr>
            <w:tcW w:w="1988" w:type="dxa"/>
          </w:tcPr>
          <w:p w:rsidR="00BC7677" w:rsidRPr="00202EE5" w:rsidRDefault="00BC7677" w:rsidP="00AA38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Формы организации деятельности </w:t>
            </w:r>
            <w:r w:rsidR="00AA38EE" w:rsidRPr="00202EE5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</w:p>
        </w:tc>
        <w:tc>
          <w:tcPr>
            <w:tcW w:w="5824" w:type="dxa"/>
          </w:tcPr>
          <w:p w:rsidR="00BC7677" w:rsidRPr="00202EE5" w:rsidRDefault="00BC7677" w:rsidP="00BC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677" w:rsidRPr="00202EE5" w:rsidRDefault="00BC7677" w:rsidP="00BC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учителя-логопеда</w:t>
            </w:r>
          </w:p>
        </w:tc>
        <w:tc>
          <w:tcPr>
            <w:tcW w:w="3266" w:type="dxa"/>
          </w:tcPr>
          <w:p w:rsidR="00BC7677" w:rsidRPr="00202EE5" w:rsidRDefault="00BC7677" w:rsidP="00BC7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677" w:rsidRPr="00202EE5" w:rsidRDefault="00BC7677" w:rsidP="00AA38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Деятельност</w:t>
            </w:r>
            <w:r w:rsidR="00AA38EE" w:rsidRPr="00202EE5">
              <w:rPr>
                <w:rFonts w:ascii="Times New Roman" w:hAnsi="Times New Roman" w:cs="Times New Roman"/>
                <w:sz w:val="28"/>
                <w:szCs w:val="28"/>
              </w:rPr>
              <w:t>ь учащихся</w:t>
            </w:r>
          </w:p>
        </w:tc>
      </w:tr>
      <w:tr w:rsidR="00714E48" w:rsidRPr="00202EE5" w:rsidTr="00202EE5">
        <w:trPr>
          <w:trHeight w:val="1601"/>
        </w:trPr>
        <w:tc>
          <w:tcPr>
            <w:tcW w:w="1564" w:type="dxa"/>
          </w:tcPr>
          <w:p w:rsidR="00BC7677" w:rsidRPr="00202EE5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Этап мотивации</w:t>
            </w:r>
          </w:p>
        </w:tc>
        <w:tc>
          <w:tcPr>
            <w:tcW w:w="2130" w:type="dxa"/>
          </w:tcPr>
          <w:p w:rsidR="00BC7677" w:rsidRPr="00202EE5" w:rsidRDefault="00697340" w:rsidP="001B46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Игрово</w:t>
            </w:r>
            <w:r w:rsidR="005A23D8" w:rsidRPr="00202EE5">
              <w:rPr>
                <w:rFonts w:ascii="Times New Roman" w:hAnsi="Times New Roman" w:cs="Times New Roman"/>
                <w:sz w:val="28"/>
                <w:szCs w:val="28"/>
              </w:rPr>
              <w:t>й момент</w:t>
            </w:r>
          </w:p>
        </w:tc>
        <w:tc>
          <w:tcPr>
            <w:tcW w:w="1988" w:type="dxa"/>
          </w:tcPr>
          <w:p w:rsidR="00BC7677" w:rsidRPr="00202EE5" w:rsidRDefault="005A2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7B3A98" w:rsidRPr="00202EE5" w:rsidRDefault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824" w:type="dxa"/>
          </w:tcPr>
          <w:p w:rsidR="007B3A98" w:rsidRPr="00202EE5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 Громко прозвенел звонок,</w:t>
            </w:r>
          </w:p>
          <w:p w:rsidR="007B3A98" w:rsidRPr="00202EE5" w:rsidRDefault="007B3A98" w:rsidP="00B763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Давайте настроимся на урок</w:t>
            </w:r>
            <w:r w:rsidR="00B76399" w:rsidRPr="00202EE5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B76399" w:rsidRPr="00202EE5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-Ребята! У вас на партах по</w:t>
            </w:r>
            <w:r w:rsidR="00B76399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2 облачка (весёлое и грустное), к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акое вам больше нравится? </w:t>
            </w:r>
          </w:p>
          <w:p w:rsidR="007B3A98" w:rsidRPr="00202EE5" w:rsidRDefault="00B76399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3A98" w:rsidRPr="00202EE5">
              <w:rPr>
                <w:rFonts w:ascii="Times New Roman" w:hAnsi="Times New Roman" w:cs="Times New Roman"/>
                <w:sz w:val="28"/>
                <w:szCs w:val="28"/>
              </w:rPr>
              <w:t>Покажите.</w:t>
            </w:r>
          </w:p>
          <w:p w:rsidR="00BC7677" w:rsidRPr="00202EE5" w:rsidRDefault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  Я рада, что у вас хорошее настроение. Н</w:t>
            </w:r>
            <w:r w:rsidR="009D4737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адеюсь, что к концу нашего  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занятия хорошее настроение не только сохранится, но и улучшится.</w:t>
            </w:r>
          </w:p>
        </w:tc>
        <w:tc>
          <w:tcPr>
            <w:tcW w:w="3266" w:type="dxa"/>
          </w:tcPr>
          <w:p w:rsidR="00BC7677" w:rsidRPr="00202EE5" w:rsidRDefault="007B3A98" w:rsidP="009D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Слушают учителя, затем оценивают состояние свое</w:t>
            </w:r>
            <w:r w:rsidR="001B4606" w:rsidRPr="00202EE5">
              <w:rPr>
                <w:rFonts w:ascii="Times New Roman" w:hAnsi="Times New Roman" w:cs="Times New Roman"/>
                <w:sz w:val="28"/>
                <w:szCs w:val="28"/>
              </w:rPr>
              <w:t>го настроения на текущий момент</w:t>
            </w:r>
            <w:r w:rsidR="009D4737" w:rsidRPr="00202E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4E48" w:rsidRPr="00202EE5" w:rsidTr="00202EE5">
        <w:trPr>
          <w:trHeight w:val="1612"/>
        </w:trPr>
        <w:tc>
          <w:tcPr>
            <w:tcW w:w="1564" w:type="dxa"/>
          </w:tcPr>
          <w:p w:rsidR="00BC7677" w:rsidRPr="00202EE5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</w:p>
          <w:p w:rsidR="00BC7677" w:rsidRPr="00202EE5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Актуализации</w:t>
            </w:r>
          </w:p>
          <w:p w:rsidR="00BC7677" w:rsidRPr="00202EE5" w:rsidRDefault="00BC7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</w:tc>
        <w:tc>
          <w:tcPr>
            <w:tcW w:w="2130" w:type="dxa"/>
          </w:tcPr>
          <w:p w:rsidR="00BC7677" w:rsidRPr="00202EE5" w:rsidRDefault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  <w:p w:rsidR="00901B24" w:rsidRPr="00202EE5" w:rsidRDefault="0094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Словесные </w:t>
            </w:r>
          </w:p>
          <w:p w:rsidR="009472F9" w:rsidRPr="00202EE5" w:rsidRDefault="0094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Предварительная беседа</w:t>
            </w:r>
          </w:p>
        </w:tc>
        <w:tc>
          <w:tcPr>
            <w:tcW w:w="1988" w:type="dxa"/>
          </w:tcPr>
          <w:p w:rsidR="00C4209D" w:rsidRPr="00202EE5" w:rsidRDefault="005A23D8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BC7677" w:rsidRPr="00202EE5" w:rsidRDefault="00C4209D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</w:tc>
        <w:tc>
          <w:tcPr>
            <w:tcW w:w="5824" w:type="dxa"/>
          </w:tcPr>
          <w:p w:rsidR="00AC2C10" w:rsidRPr="00202EE5" w:rsidRDefault="00AC2C10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Выделение звуков из начала слов </w:t>
            </w:r>
          </w:p>
          <w:p w:rsidR="00AC2C10" w:rsidRPr="00202EE5" w:rsidRDefault="00AC2C10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>( изображение на экране)</w:t>
            </w:r>
            <w:r w:rsidR="007B3A98" w:rsidRPr="00202EE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</w:p>
          <w:p w:rsidR="007B3A98" w:rsidRPr="00202EE5" w:rsidRDefault="007B3A98" w:rsidP="007B3A98">
            <w:pPr>
              <w:widowControl w:val="0"/>
              <w:shd w:val="clear" w:color="auto" w:fill="FFFFFF"/>
              <w:tabs>
                <w:tab w:val="left" w:pos="1102"/>
              </w:tabs>
              <w:autoSpaceDE w:val="0"/>
              <w:autoSpaceDN w:val="0"/>
              <w:adjustRightInd w:val="0"/>
              <w:spacing w:before="5" w:line="274" w:lineRule="exact"/>
              <w:jc w:val="both"/>
              <w:rPr>
                <w:rFonts w:ascii="Times New Roman" w:hAnsi="Times New Roman" w:cs="Times New Roman"/>
                <w:b/>
                <w:spacing w:val="-1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- Ребята, что изображено на картинке? (собака)</w:t>
            </w:r>
          </w:p>
          <w:p w:rsidR="007B3A98" w:rsidRPr="00202EE5" w:rsidRDefault="007B3A98" w:rsidP="007B3A98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 -   Выделите первый звук?    [</w:t>
            </w:r>
            <w:proofErr w:type="gramStart"/>
            <w:r w:rsidRPr="00202EE5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с</w:t>
            </w:r>
            <w:proofErr w:type="gramEnd"/>
            <w:r w:rsidRPr="00202EE5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]</w:t>
            </w:r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</w:p>
          <w:p w:rsidR="007B3A98" w:rsidRPr="00202EE5" w:rsidRDefault="007B3A98" w:rsidP="007B3A98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 - Что изображено на второй картинке? (шмель)</w:t>
            </w:r>
          </w:p>
          <w:p w:rsidR="007B3A98" w:rsidRPr="00202EE5" w:rsidRDefault="007B3A98" w:rsidP="007B3A98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  -   Выделите первый звук </w:t>
            </w:r>
            <w:proofErr w:type="gramStart"/>
            <w:r w:rsidRPr="00202EE5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( </w:t>
            </w:r>
            <w:proofErr w:type="gramEnd"/>
            <w:r w:rsidRPr="00202EE5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[</w:t>
            </w:r>
            <w:proofErr w:type="spellStart"/>
            <w:r w:rsidRPr="00202EE5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ш</w:t>
            </w:r>
            <w:proofErr w:type="spellEnd"/>
            <w:r w:rsidRPr="00202EE5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])</w:t>
            </w:r>
          </w:p>
          <w:p w:rsidR="00BC7677" w:rsidRPr="00202EE5" w:rsidRDefault="007B3A98" w:rsidP="00B76399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   - С какими звуками мы будем продолжать  работать?</w:t>
            </w:r>
          </w:p>
        </w:tc>
        <w:tc>
          <w:tcPr>
            <w:tcW w:w="3266" w:type="dxa"/>
          </w:tcPr>
          <w:p w:rsidR="00AC2C10" w:rsidRPr="00202EE5" w:rsidRDefault="00AC2C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C10" w:rsidRPr="00202EE5" w:rsidRDefault="00AC2C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677" w:rsidRPr="00202EE5" w:rsidRDefault="00717C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Выделяют первый звук </w:t>
            </w:r>
          </w:p>
        </w:tc>
      </w:tr>
      <w:tr w:rsidR="00714E48" w:rsidRPr="00202EE5" w:rsidTr="00202EE5">
        <w:trPr>
          <w:trHeight w:val="2397"/>
        </w:trPr>
        <w:tc>
          <w:tcPr>
            <w:tcW w:w="1564" w:type="dxa"/>
          </w:tcPr>
          <w:p w:rsidR="00BC7677" w:rsidRPr="00202EE5" w:rsidRDefault="00A3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постановки учебной проблемы, планирования</w:t>
            </w:r>
          </w:p>
        </w:tc>
        <w:tc>
          <w:tcPr>
            <w:tcW w:w="2130" w:type="dxa"/>
          </w:tcPr>
          <w:p w:rsidR="00BE36CA" w:rsidRPr="00202EE5" w:rsidRDefault="00BE3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5A23D8" w:rsidRPr="00202EE5">
              <w:rPr>
                <w:rFonts w:ascii="Times New Roman" w:hAnsi="Times New Roman" w:cs="Times New Roman"/>
                <w:sz w:val="28"/>
                <w:szCs w:val="28"/>
              </w:rPr>
              <w:t>ловесные</w:t>
            </w:r>
          </w:p>
          <w:p w:rsidR="00BC7677" w:rsidRPr="00202EE5" w:rsidRDefault="005A2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E36CA" w:rsidRPr="00202EE5">
              <w:rPr>
                <w:rFonts w:ascii="Times New Roman" w:hAnsi="Times New Roman" w:cs="Times New Roman"/>
                <w:sz w:val="28"/>
                <w:szCs w:val="28"/>
              </w:rPr>
              <w:t>рактически</w:t>
            </w:r>
          </w:p>
        </w:tc>
        <w:tc>
          <w:tcPr>
            <w:tcW w:w="1988" w:type="dxa"/>
          </w:tcPr>
          <w:p w:rsidR="00C4209D" w:rsidRPr="00202EE5" w:rsidRDefault="005A23D8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BC7677" w:rsidRPr="00202EE5" w:rsidRDefault="00C4209D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09D" w:rsidRPr="00202EE5" w:rsidRDefault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4" w:type="dxa"/>
          </w:tcPr>
          <w:p w:rsidR="009D4737" w:rsidRPr="00202EE5" w:rsidRDefault="009D4737" w:rsidP="009D4737">
            <w:pPr>
              <w:shd w:val="clear" w:color="auto" w:fill="FFFFFF"/>
              <w:spacing w:before="2" w:line="2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   - С какими звуками мы будем  работать?</w:t>
            </w:r>
          </w:p>
          <w:p w:rsidR="009D4737" w:rsidRPr="00202EE5" w:rsidRDefault="009D4737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B3A98" w:rsidRPr="00202EE5">
              <w:rPr>
                <w:rFonts w:ascii="Times New Roman" w:hAnsi="Times New Roman" w:cs="Times New Roman"/>
                <w:sz w:val="28"/>
                <w:szCs w:val="28"/>
              </w:rPr>
              <w:t>-Что  будем делать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с этими звуками</w:t>
            </w:r>
            <w:r w:rsidR="007B3A98" w:rsidRPr="00202EE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7B3A98" w:rsidRPr="00202EE5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- Давайте вспомним план работы.</w:t>
            </w:r>
          </w:p>
          <w:p w:rsidR="007B3A98" w:rsidRPr="00202EE5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C10" w:rsidRDefault="00AC2C1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Default="00DD4B5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Default="00DD4B5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Default="00DD4B5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Default="00DD4B5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Default="00DD4B5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Default="00DD4B5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Pr="00202EE5" w:rsidRDefault="00DD4B50" w:rsidP="00AC2C10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7677" w:rsidRPr="00202EE5" w:rsidRDefault="00AC2C10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 Откройте тетради, запишите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6399" w:rsidRPr="00202E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B76399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дату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76399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день недели, тему занятия</w:t>
            </w:r>
            <w:r w:rsidR="00B76399" w:rsidRPr="00202E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6" w:type="dxa"/>
          </w:tcPr>
          <w:p w:rsidR="00BC7677" w:rsidRPr="00202EE5" w:rsidRDefault="009D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Самостоятельно формулируют тему и цель занятия.</w:t>
            </w:r>
          </w:p>
          <w:p w:rsidR="009D4737" w:rsidRPr="00202EE5" w:rsidRDefault="00BE3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Составляют план дифференциации</w:t>
            </w:r>
          </w:p>
          <w:p w:rsidR="00BE36CA" w:rsidRPr="00202EE5" w:rsidRDefault="00BE3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на доске.</w:t>
            </w:r>
          </w:p>
          <w:p w:rsidR="009D4737" w:rsidRPr="00202EE5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1.  Звук.</w:t>
            </w:r>
          </w:p>
          <w:p w:rsidR="009D4737" w:rsidRPr="00202EE5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2.  Буква.</w:t>
            </w:r>
          </w:p>
          <w:p w:rsidR="009D4737" w:rsidRPr="00202EE5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3. Слог.</w:t>
            </w:r>
          </w:p>
          <w:p w:rsidR="009D4737" w:rsidRPr="00202EE5" w:rsidRDefault="009D4737" w:rsidP="009D4737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4 .Слово.</w:t>
            </w:r>
          </w:p>
          <w:p w:rsidR="009D4737" w:rsidRPr="00202EE5" w:rsidRDefault="009D4737" w:rsidP="00714E4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5.  Предложение.</w:t>
            </w:r>
          </w:p>
        </w:tc>
      </w:tr>
      <w:tr w:rsidR="00714E48" w:rsidRPr="00202EE5" w:rsidTr="00202EE5">
        <w:trPr>
          <w:trHeight w:val="207"/>
        </w:trPr>
        <w:tc>
          <w:tcPr>
            <w:tcW w:w="1564" w:type="dxa"/>
          </w:tcPr>
          <w:p w:rsidR="00BC7677" w:rsidRPr="00202EE5" w:rsidRDefault="00A3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="004D066A" w:rsidRPr="00202EE5">
              <w:rPr>
                <w:rFonts w:ascii="Times New Roman" w:hAnsi="Times New Roman" w:cs="Times New Roman"/>
                <w:sz w:val="28"/>
                <w:szCs w:val="28"/>
              </w:rPr>
              <w:t>усвоения новых знаний</w:t>
            </w:r>
          </w:p>
        </w:tc>
        <w:tc>
          <w:tcPr>
            <w:tcW w:w="2130" w:type="dxa"/>
          </w:tcPr>
          <w:p w:rsidR="00BE36CA" w:rsidRPr="00202EE5" w:rsidRDefault="007B7B2B" w:rsidP="001B4606">
            <w:p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  <w:p w:rsidR="007B7B2B" w:rsidRPr="00202EE5" w:rsidRDefault="00901B2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Работа с зеркалом.</w:t>
            </w:r>
          </w:p>
          <w:p w:rsidR="00901B24" w:rsidRPr="00202EE5" w:rsidRDefault="00901B2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Мнемонический приём</w:t>
            </w:r>
          </w:p>
          <w:p w:rsidR="00901B24" w:rsidRPr="00202EE5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Словесные </w:t>
            </w:r>
          </w:p>
          <w:p w:rsidR="005A23D8" w:rsidRPr="00202EE5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Обобщающая беседа</w:t>
            </w:r>
          </w:p>
        </w:tc>
        <w:tc>
          <w:tcPr>
            <w:tcW w:w="1988" w:type="dxa"/>
          </w:tcPr>
          <w:p w:rsidR="00C4209D" w:rsidRPr="00202EE5" w:rsidRDefault="005A23D8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C4209D" w:rsidRPr="00202EE5" w:rsidRDefault="00C4209D" w:rsidP="00C420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24" w:type="dxa"/>
          </w:tcPr>
          <w:p w:rsidR="00DD4B50" w:rsidRPr="00DD4B50" w:rsidRDefault="00717C89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7B3A98" w:rsidRPr="00202EE5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Уточнение артикуляции звуков, установление различия их артикуляции. </w:t>
            </w:r>
          </w:p>
          <w:p w:rsidR="007B3A98" w:rsidRPr="00202EE5" w:rsidRDefault="007B3A98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>Алгоритм  действий</w:t>
            </w:r>
            <w:proofErr w:type="gramStart"/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>.</w:t>
            </w:r>
            <w:proofErr w:type="gramEnd"/>
            <w:r w:rsidR="00A73ED7" w:rsidRPr="00202EE5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 </w:t>
            </w:r>
            <w:r w:rsidR="00A73ED7" w:rsidRPr="00202EE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( </w:t>
            </w:r>
            <w:proofErr w:type="gramStart"/>
            <w:r w:rsidR="00A73ED7" w:rsidRPr="00202EE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</w:t>
            </w:r>
            <w:proofErr w:type="gramEnd"/>
            <w:r w:rsidR="00A73ED7" w:rsidRPr="00202EE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арточки на доске: ухо, глаз, рот, рука)</w:t>
            </w:r>
          </w:p>
          <w:p w:rsidR="00717C89" w:rsidRPr="00202EE5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  <w:p w:rsidR="00717C89" w:rsidRPr="00202EE5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717C89" w:rsidRPr="00202EE5" w:rsidRDefault="00717C89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AC2C10" w:rsidRPr="00202EE5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AC2C10" w:rsidRPr="00202EE5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AC2C10" w:rsidRPr="00202EE5" w:rsidRDefault="00AC2C1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1B4606" w:rsidRPr="00202EE5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1B4606" w:rsidRDefault="001B4606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DD4B50" w:rsidRDefault="00DD4B5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DD4B50" w:rsidRPr="00202EE5" w:rsidRDefault="00DD4B50" w:rsidP="00717C89">
            <w:pPr>
              <w:shd w:val="clear" w:color="auto" w:fill="FFFFFF"/>
              <w:tabs>
                <w:tab w:val="left" w:pos="1102"/>
              </w:tabs>
              <w:spacing w:before="5" w:line="274" w:lineRule="exact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</w:p>
          <w:p w:rsidR="007B3A98" w:rsidRPr="00202EE5" w:rsidRDefault="007B3A98" w:rsidP="007B3A98">
            <w:pPr>
              <w:shd w:val="clear" w:color="auto" w:fill="FFFFFF"/>
              <w:spacing w:before="2" w:line="274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17C89"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2.</w:t>
            </w: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Характеристика звуков</w:t>
            </w:r>
            <w:proofErr w:type="gramStart"/>
            <w:r w:rsidRPr="00202EE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proofErr w:type="gramEnd"/>
            <w:r w:rsidR="00A73ED7" w:rsidRPr="00202EE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73ED7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Start"/>
            <w:r w:rsidR="00A73ED7" w:rsidRPr="00202EE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A73ED7" w:rsidRPr="00202EE5">
              <w:rPr>
                <w:rFonts w:ascii="Times New Roman" w:hAnsi="Times New Roman" w:cs="Times New Roman"/>
                <w:sz w:val="28"/>
                <w:szCs w:val="28"/>
              </w:rPr>
              <w:t>еркала)</w:t>
            </w:r>
          </w:p>
          <w:p w:rsidR="00717C89" w:rsidRPr="00202EE5" w:rsidRDefault="00717C89" w:rsidP="007B3A98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ind w:left="1466" w:hanging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606" w:rsidRDefault="001B4606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Pr="00202EE5" w:rsidRDefault="00DD4B50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D8" w:rsidRPr="00202EE5" w:rsidRDefault="005A23D8" w:rsidP="00AC2C10">
            <w:pPr>
              <w:shd w:val="clear" w:color="auto" w:fill="FFFFFF"/>
              <w:tabs>
                <w:tab w:val="left" w:pos="426"/>
                <w:tab w:val="left" w:pos="1466"/>
              </w:tabs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606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Переходим к следующему пункту плана.</w:t>
            </w: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 xml:space="preserve"> </w:t>
            </w:r>
            <w:r w:rsidR="00717C89" w:rsidRPr="00202EE5">
              <w:rPr>
                <w:rFonts w:ascii="Times New Roman" w:hAnsi="Times New Roman" w:cs="Times New Roman"/>
                <w:spacing w:val="-13"/>
                <w:sz w:val="28"/>
                <w:szCs w:val="28"/>
              </w:rPr>
              <w:t>3.</w:t>
            </w:r>
            <w:r w:rsidRPr="00202EE5">
              <w:rPr>
                <w:rFonts w:ascii="Times New Roman" w:hAnsi="Times New Roman" w:cs="Times New Roman"/>
                <w:spacing w:val="-13"/>
                <w:sz w:val="28"/>
                <w:szCs w:val="28"/>
                <w:u w:val="single"/>
              </w:rPr>
              <w:t xml:space="preserve"> </w:t>
            </w: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Сопоставление звуков с их графическим изображением. </w:t>
            </w: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  <w:u w:val="single"/>
              </w:rPr>
              <w:t xml:space="preserve">  Мнемонический     прием</w:t>
            </w:r>
            <w:r w:rsidRPr="00202EE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.                                                                                                                    </w:t>
            </w:r>
          </w:p>
          <w:p w:rsidR="007B3A98" w:rsidRPr="00202EE5" w:rsidRDefault="007B3A98" w:rsidP="00717C8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17C89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7C89" w:rsidRPr="00202EE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Подумайте, на что </w:t>
            </w:r>
            <w:r w:rsidRPr="00202EE5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похожа буква «с»?</w:t>
            </w:r>
          </w:p>
          <w:p w:rsidR="00BC7677" w:rsidRPr="00202EE5" w:rsidRDefault="00717C89" w:rsidP="0007104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7B3A98" w:rsidRPr="00202EE5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-  Подумайте, на что ещё похожа буква «</w:t>
            </w:r>
            <w:proofErr w:type="spellStart"/>
            <w:r w:rsidR="007B3A98" w:rsidRPr="00202EE5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ш</w:t>
            </w:r>
            <w:proofErr w:type="spellEnd"/>
            <w:r w:rsidR="007B3A98" w:rsidRPr="00202EE5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»?</w:t>
            </w:r>
          </w:p>
        </w:tc>
        <w:tc>
          <w:tcPr>
            <w:tcW w:w="3266" w:type="dxa"/>
          </w:tcPr>
          <w:p w:rsidR="00714E48" w:rsidRPr="00202EE5" w:rsidRDefault="00714E48" w:rsidP="007B3A9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ЗВУКИ</w:t>
            </w:r>
          </w:p>
          <w:p w:rsidR="00A73ED7" w:rsidRPr="00202EE5" w:rsidRDefault="001B4606" w:rsidP="007B3A9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Работа с зеркалами.</w:t>
            </w:r>
          </w:p>
          <w:p w:rsidR="009D4737" w:rsidRPr="00202EE5" w:rsidRDefault="009D4737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Вспоминают алгоритм характеристики звука:</w:t>
            </w:r>
          </w:p>
          <w:p w:rsidR="007B3A98" w:rsidRPr="00202EE5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Что я слышу?</w:t>
            </w:r>
          </w:p>
          <w:p w:rsidR="007B3A98" w:rsidRPr="00202EE5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Что я вижу?</w:t>
            </w:r>
          </w:p>
          <w:p w:rsidR="007B3A98" w:rsidRPr="00202EE5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Что я ощущаю?</w:t>
            </w:r>
          </w:p>
          <w:p w:rsidR="00AC2C10" w:rsidRPr="00202EE5" w:rsidRDefault="007B3A9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Что я осязаю?</w:t>
            </w:r>
          </w:p>
          <w:p w:rsidR="00041FA4" w:rsidRPr="00202EE5" w:rsidRDefault="00717C89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Выполняют действия по алгоритму.</w:t>
            </w:r>
          </w:p>
          <w:p w:rsidR="00AC2C10" w:rsidRPr="00202EE5" w:rsidRDefault="00AC2C10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Default="00717C89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1FA4" w:rsidRPr="00202EE5" w:rsidRDefault="00717C89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Сравнивают артикуляцию звуков, дают характеристику звукам.</w:t>
            </w:r>
          </w:p>
          <w:p w:rsidR="00041FA4" w:rsidRPr="00202EE5" w:rsidRDefault="00714E48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БУКВЫ</w:t>
            </w:r>
          </w:p>
          <w:p w:rsidR="00AC2C10" w:rsidRPr="00202EE5" w:rsidRDefault="00AC2C10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4" w:rsidRPr="00202EE5" w:rsidRDefault="00AC2C10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Анализируют зрительный образ буквы.</w:t>
            </w:r>
          </w:p>
          <w:p w:rsidR="00041FA4" w:rsidRPr="00202EE5" w:rsidRDefault="00AC2C10" w:rsidP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Предлагают варианты.</w:t>
            </w:r>
          </w:p>
          <w:p w:rsidR="00041FA4" w:rsidRPr="00202EE5" w:rsidRDefault="00AC2C10" w:rsidP="007B3A9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Сравнивают с предложенными</w:t>
            </w:r>
            <w:r w:rsidRPr="00202EE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714E48" w:rsidRPr="00202EE5" w:rsidTr="00202EE5">
        <w:trPr>
          <w:trHeight w:val="2615"/>
        </w:trPr>
        <w:tc>
          <w:tcPr>
            <w:tcW w:w="1564" w:type="dxa"/>
          </w:tcPr>
          <w:p w:rsidR="00BC7677" w:rsidRPr="00202EE5" w:rsidRDefault="004D06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первичного закрепления</w:t>
            </w:r>
          </w:p>
        </w:tc>
        <w:tc>
          <w:tcPr>
            <w:tcW w:w="2130" w:type="dxa"/>
          </w:tcPr>
          <w:p w:rsidR="00D83ADC" w:rsidRPr="00202EE5" w:rsidRDefault="00D83ADC" w:rsidP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  <w:p w:rsidR="007B7B2B" w:rsidRPr="00202EE5" w:rsidRDefault="00AE2E99" w:rsidP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Практические.</w:t>
            </w:r>
          </w:p>
          <w:p w:rsidR="007B7B2B" w:rsidRPr="00202EE5" w:rsidRDefault="00E11CCF" w:rsidP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Знаково-символическое м</w:t>
            </w:r>
            <w:r w:rsidR="007B7B2B" w:rsidRPr="00202EE5">
              <w:rPr>
                <w:rFonts w:ascii="Times New Roman" w:hAnsi="Times New Roman" w:cs="Times New Roman"/>
                <w:sz w:val="28"/>
                <w:szCs w:val="28"/>
              </w:rPr>
              <w:t>оделирование</w:t>
            </w:r>
          </w:p>
          <w:p w:rsidR="005A23D8" w:rsidRPr="00202EE5" w:rsidRDefault="005A23D8" w:rsidP="00AE2E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Звуковая схема</w:t>
            </w:r>
          </w:p>
          <w:p w:rsidR="00C4209D" w:rsidRPr="00202EE5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Сигнальные карточки</w:t>
            </w:r>
          </w:p>
          <w:p w:rsidR="00BC7677" w:rsidRPr="00202EE5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4209D" w:rsidRPr="00202EE5">
              <w:rPr>
                <w:rFonts w:ascii="Times New Roman" w:hAnsi="Times New Roman" w:cs="Times New Roman"/>
                <w:sz w:val="28"/>
                <w:szCs w:val="28"/>
              </w:rPr>
              <w:t>словные обозначения</w:t>
            </w:r>
          </w:p>
          <w:p w:rsidR="005B25A8" w:rsidRPr="00202EE5" w:rsidRDefault="005B25A8" w:rsidP="005B2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корректурная проба</w:t>
            </w:r>
          </w:p>
          <w:p w:rsidR="00C4209D" w:rsidRPr="00202EE5" w:rsidRDefault="00C4209D" w:rsidP="00947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</w:tcPr>
          <w:p w:rsidR="00BC7677" w:rsidRPr="00202EE5" w:rsidRDefault="005A23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  <w:r w:rsidR="00C4209D" w:rsidRPr="00202EE5">
              <w:rPr>
                <w:rFonts w:ascii="Times New Roman" w:hAnsi="Times New Roman" w:cs="Times New Roman"/>
                <w:sz w:val="28"/>
                <w:szCs w:val="28"/>
              </w:rPr>
              <w:t>фронтальная</w:t>
            </w:r>
            <w:proofErr w:type="spellEnd"/>
          </w:p>
          <w:p w:rsidR="005A23D8" w:rsidRPr="00202EE5" w:rsidRDefault="005A23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4" w:type="dxa"/>
          </w:tcPr>
          <w:p w:rsidR="007B3A98" w:rsidRPr="00202EE5" w:rsidRDefault="00AC2C10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7B3A98"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.Корректурная проба</w:t>
            </w: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- На листочках у вас  напечатаны разные буквы.</w:t>
            </w:r>
          </w:p>
          <w:p w:rsidR="007B3A98" w:rsidRPr="00202EE5" w:rsidRDefault="00AC2C10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  На какие</w:t>
            </w:r>
            <w:r w:rsidR="007B3A98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фигуры похожи буквы</w:t>
            </w:r>
            <w:r w:rsidR="007B3A98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,Ш</w:t>
            </w:r>
            <w:proofErr w:type="gramEnd"/>
            <w:r w:rsidR="007B3A98" w:rsidRPr="00202E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-Обведите все буквы С в круг</w:t>
            </w:r>
            <w:r w:rsidR="00714E48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буквы  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в квадрат.</w:t>
            </w:r>
          </w:p>
          <w:p w:rsidR="007B3A98" w:rsidRPr="00202EE5" w:rsidRDefault="00B61322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5. </w:t>
            </w:r>
            <w:r w:rsidR="007B3A98"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Посмотри, послушай, запиши.</w:t>
            </w: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pacing w:val="-7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202EE5">
              <w:rPr>
                <w:rFonts w:ascii="Times New Roman" w:hAnsi="Times New Roman" w:cs="Times New Roman"/>
                <w:spacing w:val="-7"/>
                <w:sz w:val="28"/>
                <w:szCs w:val="28"/>
                <w:u w:val="single"/>
              </w:rPr>
              <w:t>Произнеси, а затем запиши</w:t>
            </w: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 а)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С, 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опираясь на стрелки</w:t>
            </w:r>
          </w:p>
          <w:p w:rsidR="00B61322" w:rsidRPr="00202EE5" w:rsidRDefault="007B3A98" w:rsidP="007B3A98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Пример: ↑ </w:t>
            </w:r>
            <w:proofErr w:type="spellStart"/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↓</w:t>
            </w:r>
            <w:proofErr w:type="spellEnd"/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↑ </w:t>
            </w:r>
            <w:proofErr w:type="spellStart"/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↓</w:t>
            </w:r>
            <w:proofErr w:type="spellEnd"/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</w:t>
            </w:r>
          </w:p>
          <w:p w:rsidR="00A36704" w:rsidRPr="00202EE5" w:rsidRDefault="007B3A98" w:rsidP="007B3A98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07104E"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-  </w:t>
            </w: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Сравните работу в тетради с экраном.</w:t>
            </w:r>
          </w:p>
          <w:p w:rsidR="0007104E" w:rsidRPr="00202EE5" w:rsidRDefault="0007104E" w:rsidP="007B3A98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б)  С,</w:t>
            </w:r>
            <w:r w:rsidR="00714E48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по условным значкам</w:t>
            </w:r>
          </w:p>
          <w:p w:rsidR="00B61322" w:rsidRPr="00202EE5" w:rsidRDefault="007B3A98" w:rsidP="007B3A98">
            <w:pPr>
              <w:pStyle w:val="a4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  </w:t>
            </w:r>
            <w:r w:rsidR="00B61322" w:rsidRPr="00202EE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Пример:</w:t>
            </w:r>
            <w:r w:rsidR="00B61322" w:rsidRPr="00202EE5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▬ </w:t>
            </w:r>
            <w:r w:rsidR="00B61322" w:rsidRPr="00202EE5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○  </w:t>
            </w:r>
            <w:r w:rsidR="00B61322" w:rsidRPr="00202EE5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▬</w:t>
            </w: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-    Сравните работу в тетради с экраном.</w:t>
            </w:r>
          </w:p>
          <w:p w:rsidR="0048490A" w:rsidRPr="00202EE5" w:rsidRDefault="0048490A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90A" w:rsidRPr="00202EE5" w:rsidRDefault="0048490A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704" w:rsidRPr="00202EE5" w:rsidRDefault="00A36704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04E" w:rsidRDefault="0007104E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Default="00DD4B50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B50" w:rsidRPr="00202EE5" w:rsidRDefault="00DD4B50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04E" w:rsidRPr="00202EE5" w:rsidRDefault="0007104E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606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- Что дальше по плану?</w:t>
            </w: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4E48" w:rsidRPr="00202E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  <w:u w:val="single"/>
              </w:rPr>
              <w:t>Дифференциация звуков в слогах</w:t>
            </w:r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="00714E48"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а) </w:t>
            </w: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Скажи наоборот:</w:t>
            </w:r>
          </w:p>
          <w:p w:rsidR="00B76399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2EE5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са-ша</w:t>
            </w:r>
            <w:proofErr w:type="spell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202EE5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су-шу</w:t>
            </w:r>
            <w:proofErr w:type="spell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="00B76399" w:rsidRPr="00202EE5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со-</w:t>
            </w:r>
            <w:r w:rsidRPr="00202EE5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ш</w:t>
            </w:r>
            <w:r w:rsidR="00B76399" w:rsidRPr="00202EE5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о</w:t>
            </w:r>
            <w:proofErr w:type="spell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ша-са</w:t>
            </w:r>
            <w:proofErr w:type="spellEnd"/>
            <w:r w:rsidR="0007104E"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и </w:t>
            </w:r>
            <w:proofErr w:type="spellStart"/>
            <w:r w:rsidR="0007104E"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т</w:t>
            </w:r>
            <w:proofErr w:type="gramStart"/>
            <w:r w:rsidR="0007104E"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.д</w:t>
            </w:r>
            <w:proofErr w:type="spellEnd"/>
            <w:proofErr w:type="gramEnd"/>
          </w:p>
          <w:p w:rsidR="007B3A98" w:rsidRPr="00202EE5" w:rsidRDefault="007B3A98" w:rsidP="007B3A9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б)  Послушайте слоги, запишите первую букву каждого слога.</w:t>
            </w:r>
          </w:p>
          <w:p w:rsidR="00714E48" w:rsidRPr="00202EE5" w:rsidRDefault="00B76399" w:rsidP="007B3A98">
            <w:pPr>
              <w:pStyle w:val="a4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са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ша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шу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proofErr w:type="gram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су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ши</w:t>
            </w:r>
            <w:proofErr w:type="spellEnd"/>
            <w:proofErr w:type="gram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сы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се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ше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шо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со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сы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</w:p>
          <w:p w:rsidR="00B76399" w:rsidRPr="00202EE5" w:rsidRDefault="00B76399" w:rsidP="00B76399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в) </w:t>
            </w: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Послушайте слоги, запишите их в две строчки. </w:t>
            </w:r>
          </w:p>
          <w:p w:rsidR="00B76399" w:rsidRPr="00202EE5" w:rsidRDefault="00B76399" w:rsidP="00B76399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С:</w:t>
            </w:r>
          </w:p>
          <w:p w:rsidR="00B76399" w:rsidRPr="00202EE5" w:rsidRDefault="00B76399" w:rsidP="007B3A98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gramStart"/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Ш</w:t>
            </w:r>
            <w:proofErr w:type="gramEnd"/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:</w:t>
            </w:r>
          </w:p>
          <w:p w:rsidR="005A23D8" w:rsidRPr="00202EE5" w:rsidRDefault="00B76399" w:rsidP="00274270">
            <w:pPr>
              <w:pStyle w:val="a4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шу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proofErr w:type="gram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су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ши</w:t>
            </w:r>
            <w:proofErr w:type="spellEnd"/>
            <w:proofErr w:type="gram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сы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се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ше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са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ша </w:t>
            </w:r>
            <w:proofErr w:type="spellStart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шо</w:t>
            </w:r>
            <w:proofErr w:type="spellEnd"/>
            <w:r w:rsidRPr="00202EE5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 xml:space="preserve"> со</w:t>
            </w:r>
          </w:p>
        </w:tc>
        <w:tc>
          <w:tcPr>
            <w:tcW w:w="3266" w:type="dxa"/>
          </w:tcPr>
          <w:p w:rsidR="00041FA4" w:rsidRPr="00202EE5" w:rsidRDefault="00B61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задания на карточках.</w:t>
            </w:r>
          </w:p>
          <w:p w:rsidR="00041FA4" w:rsidRPr="00202EE5" w:rsidRDefault="00B61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Определяют направление  кончика языка при произнесении звуков, обозначают направление стрелкой, выполняют здания в тетради.</w:t>
            </w:r>
          </w:p>
          <w:p w:rsidR="00714E48" w:rsidRPr="00202EE5" w:rsidRDefault="00A367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Взаимопроверка.</w:t>
            </w:r>
          </w:p>
          <w:p w:rsidR="00041FA4" w:rsidRPr="00202EE5" w:rsidRDefault="00B61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Сравнивают работу соседа с экраном.</w:t>
            </w:r>
          </w:p>
          <w:p w:rsidR="00B61322" w:rsidRPr="00202EE5" w:rsidRDefault="00B61322" w:rsidP="00B61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Определяют положение губ</w:t>
            </w:r>
          </w:p>
          <w:p w:rsidR="00714E48" w:rsidRPr="00202EE5" w:rsidRDefault="00B61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при произнесении звуков, обозначают направление условными значками, выполняют здания в тетради.</w:t>
            </w:r>
            <w:r w:rsidR="0007104E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6704"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Взаимопроверка.</w:t>
            </w:r>
          </w:p>
          <w:p w:rsidR="00041FA4" w:rsidRPr="00202EE5" w:rsidRDefault="00B61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Сравнивают работу соседа с экраном.</w:t>
            </w:r>
          </w:p>
          <w:p w:rsidR="00041FA4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СЛОГИ</w:t>
            </w:r>
          </w:p>
          <w:p w:rsidR="00041FA4" w:rsidRPr="00202EE5" w:rsidRDefault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4" w:rsidRPr="00202EE5" w:rsidRDefault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4" w:rsidRPr="00202EE5" w:rsidRDefault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4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Выполняют задание.</w:t>
            </w:r>
          </w:p>
          <w:p w:rsidR="00714E48" w:rsidRPr="00202EE5" w:rsidRDefault="00714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Самопроверка с экрана.</w:t>
            </w:r>
          </w:p>
          <w:p w:rsidR="0007104E" w:rsidRPr="00202EE5" w:rsidRDefault="000710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6399" w:rsidRPr="00202EE5" w:rsidRDefault="00B7639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6399" w:rsidRPr="00202EE5" w:rsidRDefault="00B7639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6399" w:rsidRPr="00202EE5" w:rsidRDefault="00B7639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220D57" w:rsidRPr="00202EE5" w:rsidRDefault="00220D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E48" w:rsidRPr="00202EE5" w:rsidTr="00202EE5">
        <w:trPr>
          <w:trHeight w:val="105"/>
        </w:trPr>
        <w:tc>
          <w:tcPr>
            <w:tcW w:w="1564" w:type="dxa"/>
          </w:tcPr>
          <w:p w:rsidR="007B3A98" w:rsidRPr="00202EE5" w:rsidRDefault="008834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Логопедическая </w:t>
            </w:r>
            <w:proofErr w:type="spell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2130" w:type="dxa"/>
          </w:tcPr>
          <w:p w:rsidR="007B3A98" w:rsidRPr="00202EE5" w:rsidRDefault="006973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Игровой</w:t>
            </w:r>
          </w:p>
        </w:tc>
        <w:tc>
          <w:tcPr>
            <w:tcW w:w="1988" w:type="dxa"/>
          </w:tcPr>
          <w:p w:rsidR="007B3A98" w:rsidRPr="00202EE5" w:rsidRDefault="007B3A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4" w:type="dxa"/>
          </w:tcPr>
          <w:p w:rsidR="007B3A98" w:rsidRPr="00202EE5" w:rsidRDefault="007B3A98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104E" w:rsidRPr="00202EE5" w:rsidRDefault="0007104E" w:rsidP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Послушай, посмотри, выполни (приложение)</w:t>
            </w:r>
          </w:p>
          <w:p w:rsidR="0007104E" w:rsidRPr="00202EE5" w:rsidRDefault="0007104E" w:rsidP="0050679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66" w:type="dxa"/>
          </w:tcPr>
          <w:p w:rsidR="0050679E" w:rsidRPr="00202EE5" w:rsidRDefault="00506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Выполняют упражнение совместно с логопедом, с опорой на экран.</w:t>
            </w:r>
          </w:p>
        </w:tc>
      </w:tr>
      <w:tr w:rsidR="00714E48" w:rsidRPr="00202EE5" w:rsidTr="00202EE5">
        <w:trPr>
          <w:trHeight w:val="105"/>
        </w:trPr>
        <w:tc>
          <w:tcPr>
            <w:tcW w:w="1564" w:type="dxa"/>
          </w:tcPr>
          <w:p w:rsidR="00041FA4" w:rsidRPr="00202EE5" w:rsidRDefault="00041FA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Этап самостоятельной работы, самопроверка</w:t>
            </w:r>
          </w:p>
        </w:tc>
        <w:tc>
          <w:tcPr>
            <w:tcW w:w="2130" w:type="dxa"/>
          </w:tcPr>
          <w:p w:rsidR="00041FA4" w:rsidRPr="00202EE5" w:rsidRDefault="005A23D8" w:rsidP="00947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</w:p>
          <w:p w:rsidR="005A23D8" w:rsidRPr="00202EE5" w:rsidRDefault="005A23D8" w:rsidP="00947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8" w:type="dxa"/>
          </w:tcPr>
          <w:p w:rsidR="00041FA4" w:rsidRPr="00202EE5" w:rsidRDefault="00AA282A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D03657" w:rsidRPr="00202EE5" w:rsidRDefault="00D03657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Работа в парах</w:t>
            </w:r>
          </w:p>
        </w:tc>
        <w:tc>
          <w:tcPr>
            <w:tcW w:w="5824" w:type="dxa"/>
          </w:tcPr>
          <w:p w:rsidR="0050679E" w:rsidRPr="00202EE5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-</w:t>
            </w:r>
            <w:r w:rsidR="00EB4646"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Что дальше по плану?</w:t>
            </w: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274270" w:rsidRPr="00202EE5" w:rsidRDefault="00274270" w:rsidP="00274270">
            <w:pPr>
              <w:pStyle w:val="a4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7. </w:t>
            </w:r>
            <w:r w:rsidRPr="00202EE5">
              <w:rPr>
                <w:rFonts w:ascii="Times New Roman" w:hAnsi="Times New Roman" w:cs="Times New Roman"/>
                <w:spacing w:val="-5"/>
                <w:sz w:val="28"/>
                <w:szCs w:val="28"/>
                <w:u w:val="single"/>
              </w:rPr>
              <w:t>Дифференциация звуков в словах</w:t>
            </w:r>
            <w:r w:rsidRPr="00202EE5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.      </w:t>
            </w:r>
          </w:p>
          <w:p w:rsidR="00274270" w:rsidRPr="00202EE5" w:rsidRDefault="00274270" w:rsidP="00274270">
            <w:pPr>
              <w:pStyle w:val="a4"/>
              <w:rPr>
                <w:rFonts w:ascii="Times New Roman" w:hAnsi="Times New Roman" w:cs="Times New Roman"/>
                <w:spacing w:val="-9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 а)  Послушайте слова. Определите, какой звук  С или </w:t>
            </w:r>
            <w:proofErr w:type="gramStart"/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Ш</w:t>
            </w:r>
            <w:proofErr w:type="gramEnd"/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в слове. Поднимите соответствующую    </w:t>
            </w:r>
            <w:r w:rsidRPr="00202EE5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сигнальную карточку. Затем начертите схему звукового состава слова, по количеству звуков и  укажите место звука в  </w:t>
            </w:r>
            <w:r w:rsidRPr="00202EE5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>слове.</w:t>
            </w:r>
            <w:r w:rsidR="00FE0BA8" w:rsidRPr="00202EE5">
              <w:rPr>
                <w:rFonts w:ascii="Times New Roman" w:hAnsi="Times New Roman" w:cs="Times New Roman"/>
                <w:spacing w:val="-9"/>
                <w:sz w:val="28"/>
                <w:szCs w:val="28"/>
              </w:rPr>
              <w:t xml:space="preserve"> </w:t>
            </w:r>
          </w:p>
          <w:p w:rsidR="00FE0BA8" w:rsidRPr="00202EE5" w:rsidRDefault="00FE0BA8" w:rsidP="00FE0BA8">
            <w:pPr>
              <w:shd w:val="clear" w:color="auto" w:fill="FFFFFF"/>
              <w:spacing w:before="7" w:line="26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сад, шаль, сух, шум, шило, шторм, сыр,</w:t>
            </w:r>
          </w:p>
          <w:p w:rsidR="00FE0BA8" w:rsidRPr="00202EE5" w:rsidRDefault="00FE0BA8" w:rsidP="00FE0BA8">
            <w:pPr>
              <w:shd w:val="clear" w:color="auto" w:fill="FFFFFF"/>
              <w:tabs>
                <w:tab w:val="left" w:pos="2191"/>
              </w:tabs>
              <w:spacing w:line="26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2EE5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маска, кошка, миска, мошка, усы, басня, крышка, </w:t>
            </w:r>
            <w:r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душ, квас, наш, нос, камыш, кактус.</w:t>
            </w:r>
            <w:proofErr w:type="gramEnd"/>
          </w:p>
          <w:p w:rsidR="00274270" w:rsidRPr="00202EE5" w:rsidRDefault="00FE0BA8" w:rsidP="00FE0BA8">
            <w:pPr>
              <w:pStyle w:val="a4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202EE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proofErr w:type="spell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обака</w:t>
            </w:r>
            <w:proofErr w:type="spellEnd"/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карандаш, сорока, ромашка, сапоги, машина, самолет, шмель.</w:t>
            </w:r>
          </w:p>
          <w:p w:rsidR="00274270" w:rsidRPr="00202EE5" w:rsidRDefault="00274270" w:rsidP="00274270">
            <w:pPr>
              <w:pStyle w:val="a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-29"/>
                <w:sz w:val="28"/>
                <w:szCs w:val="28"/>
              </w:rPr>
              <w:t xml:space="preserve">  </w:t>
            </w:r>
            <w:r w:rsidRPr="00202EE5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б)  </w:t>
            </w:r>
            <w:r w:rsidRPr="00202EE5">
              <w:rPr>
                <w:rFonts w:ascii="Times New Roman" w:hAnsi="Times New Roman" w:cs="Times New Roman"/>
                <w:spacing w:val="2"/>
                <w:sz w:val="28"/>
                <w:szCs w:val="28"/>
                <w:u w:val="single"/>
              </w:rPr>
              <w:t>Работа в парах.</w:t>
            </w:r>
          </w:p>
          <w:p w:rsidR="00274270" w:rsidRPr="00202EE5" w:rsidRDefault="00274270" w:rsidP="00274270">
            <w:pPr>
              <w:pStyle w:val="a4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Разложите </w:t>
            </w:r>
            <w:r w:rsidR="004D2371"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картинки </w:t>
            </w:r>
            <w:r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в два столбика.</w:t>
            </w:r>
          </w:p>
          <w:p w:rsidR="00274270" w:rsidRPr="00202EE5" w:rsidRDefault="00274270" w:rsidP="00274270">
            <w:pPr>
              <w:shd w:val="clear" w:color="auto" w:fill="FFFFFF"/>
              <w:tabs>
                <w:tab w:val="left" w:pos="284"/>
                <w:tab w:val="left" w:pos="567"/>
              </w:tabs>
              <w:spacing w:line="266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 xml:space="preserve">  Запишите названия картинок в тетрадь.</w:t>
            </w:r>
            <w:r w:rsidR="00EB4646"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Выделите буквы С и </w:t>
            </w:r>
            <w:proofErr w:type="gramStart"/>
            <w:r w:rsidR="00EB4646"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Ш</w:t>
            </w:r>
            <w:proofErr w:type="gramEnd"/>
            <w:r w:rsidR="00EB4646" w:rsidRPr="00202EE5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карандашами разного цвета.  </w:t>
            </w:r>
          </w:p>
          <w:p w:rsidR="00274270" w:rsidRPr="00202EE5" w:rsidRDefault="00274270" w:rsidP="00274270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(На экране картинки под ними слова с пропущенными буквами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С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и Ш). </w:t>
            </w:r>
          </w:p>
          <w:p w:rsidR="00274270" w:rsidRPr="00202EE5" w:rsidRDefault="00274270" w:rsidP="00274270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 Проверьте.</w:t>
            </w:r>
          </w:p>
          <w:p w:rsidR="00274270" w:rsidRPr="00202EE5" w:rsidRDefault="00274270" w:rsidP="00274270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 Запишите в тетрадь.</w:t>
            </w:r>
          </w:p>
          <w:p w:rsidR="00041FA4" w:rsidRPr="00202EE5" w:rsidRDefault="00274270" w:rsidP="0027427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 Подчеркните знакомые словарные слова, обозначьте орфограмму.</w:t>
            </w:r>
          </w:p>
        </w:tc>
        <w:tc>
          <w:tcPr>
            <w:tcW w:w="3266" w:type="dxa"/>
          </w:tcPr>
          <w:p w:rsidR="00274270" w:rsidRPr="00202EE5" w:rsidRDefault="00274270" w:rsidP="00274270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СЛОВА</w:t>
            </w:r>
          </w:p>
          <w:p w:rsidR="00274270" w:rsidRPr="00202EE5" w:rsidRDefault="00274270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270" w:rsidRPr="00202EE5" w:rsidRDefault="00274270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Выполнение действий по инструкции с помощью индивидуальных  сигнальных карточек.</w:t>
            </w:r>
          </w:p>
          <w:p w:rsidR="00274270" w:rsidRPr="00202EE5" w:rsidRDefault="00274270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270" w:rsidRPr="00202EE5" w:rsidRDefault="00274270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BA8" w:rsidRPr="00202EE5" w:rsidRDefault="00FE0BA8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BA8" w:rsidRPr="00202EE5" w:rsidRDefault="00FE0BA8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BA8" w:rsidRPr="00202EE5" w:rsidRDefault="00FE0BA8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BA8" w:rsidRPr="00202EE5" w:rsidRDefault="00FE0BA8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270" w:rsidRPr="00202EE5" w:rsidRDefault="00274270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Каждая пара учащихся 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раскладывает комплект картинок в два столбика.</w:t>
            </w:r>
          </w:p>
          <w:p w:rsidR="00274270" w:rsidRPr="00202EE5" w:rsidRDefault="00274270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Сверяет с экраном.</w:t>
            </w:r>
          </w:p>
          <w:p w:rsidR="00274270" w:rsidRPr="00202EE5" w:rsidRDefault="00274270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Записывают самостоятельно в тетрадь.</w:t>
            </w:r>
          </w:p>
          <w:p w:rsidR="0050679E" w:rsidRPr="00202EE5" w:rsidRDefault="00274270" w:rsidP="002742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Находят и выделяют словарные слова, подчеркивают орфограмму.</w:t>
            </w:r>
          </w:p>
        </w:tc>
      </w:tr>
      <w:tr w:rsidR="00714E48" w:rsidRPr="00202EE5" w:rsidTr="00202EE5">
        <w:trPr>
          <w:trHeight w:val="105"/>
        </w:trPr>
        <w:tc>
          <w:tcPr>
            <w:tcW w:w="1564" w:type="dxa"/>
          </w:tcPr>
          <w:p w:rsidR="00250E12" w:rsidRPr="00202EE5" w:rsidRDefault="00041FA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</w:t>
            </w:r>
            <w:r w:rsidR="00250E12" w:rsidRPr="00202EE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1FA4" w:rsidRPr="00202EE5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содержания учебного материала</w:t>
            </w:r>
          </w:p>
          <w:p w:rsidR="00250E12" w:rsidRPr="00202EE5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E12" w:rsidRPr="00202EE5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E12" w:rsidRPr="00202EE5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E12" w:rsidRPr="00202EE5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E12" w:rsidRPr="00202EE5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E12" w:rsidRPr="00202EE5" w:rsidRDefault="00250E12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0E12" w:rsidRPr="00202EE5" w:rsidRDefault="00250E12" w:rsidP="00250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настроения и эмоционального состояния</w:t>
            </w:r>
          </w:p>
        </w:tc>
        <w:tc>
          <w:tcPr>
            <w:tcW w:w="2130" w:type="dxa"/>
          </w:tcPr>
          <w:p w:rsidR="005A23D8" w:rsidRPr="00202EE5" w:rsidRDefault="00041FA4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041FA4" w:rsidRPr="00202EE5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беседа 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014D6" w:rsidRPr="00202EE5">
              <w:rPr>
                <w:rFonts w:ascii="Times New Roman" w:hAnsi="Times New Roman" w:cs="Times New Roman"/>
                <w:sz w:val="28"/>
                <w:szCs w:val="28"/>
              </w:rPr>
              <w:t>рактические</w:t>
            </w:r>
            <w:proofErr w:type="gramEnd"/>
          </w:p>
          <w:p w:rsidR="005A23D8" w:rsidRPr="00202EE5" w:rsidRDefault="005A23D8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Бланковая методика</w:t>
            </w:r>
          </w:p>
        </w:tc>
        <w:tc>
          <w:tcPr>
            <w:tcW w:w="1988" w:type="dxa"/>
          </w:tcPr>
          <w:p w:rsidR="00041FA4" w:rsidRPr="00202EE5" w:rsidRDefault="00AA282A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5824" w:type="dxa"/>
          </w:tcPr>
          <w:p w:rsidR="00041FA4" w:rsidRPr="00202EE5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-Какую мы главную задачу ставили перед собой на занятие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7014D6" w:rsidRPr="00202EE5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- Как вы думаете вы научились различать согласные С – 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9C3FCD" w:rsidRPr="00202EE5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3FCD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- Проверьте себя.</w:t>
            </w:r>
          </w:p>
          <w:p w:rsidR="009C3FCD" w:rsidRPr="00202EE5" w:rsidRDefault="009C3FCD" w:rsidP="009C3FC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Задание на бланках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риложение)</w:t>
            </w:r>
          </w:p>
          <w:p w:rsidR="00041FA4" w:rsidRPr="00202EE5" w:rsidRDefault="009C3FCD" w:rsidP="009C3FCD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Нужное подчеркнуть.</w:t>
            </w:r>
          </w:p>
          <w:p w:rsidR="00041FA4" w:rsidRPr="00202EE5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- На какой вопрос было трудней всего ответить?</w:t>
            </w:r>
          </w:p>
          <w:p w:rsidR="00041FA4" w:rsidRPr="00202EE5" w:rsidRDefault="00041FA4" w:rsidP="00041FA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- Что больше всего понравилось на занятии?</w:t>
            </w:r>
          </w:p>
          <w:p w:rsidR="00250E12" w:rsidRPr="00202EE5" w:rsidRDefault="00041FA4" w:rsidP="007014D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41FA4" w:rsidRPr="00202EE5" w:rsidRDefault="007014D6" w:rsidP="007014D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02E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Оцените своё настроение с помощью облака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66" w:type="dxa"/>
          </w:tcPr>
          <w:p w:rsidR="007014D6" w:rsidRPr="00202EE5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Отвечают на вопросы учителя.</w:t>
            </w:r>
          </w:p>
          <w:p w:rsidR="007014D6" w:rsidRPr="00202EE5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4D6" w:rsidRPr="00202EE5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4D6" w:rsidRPr="00202EE5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4D6" w:rsidRPr="00202EE5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4D6" w:rsidRPr="00202EE5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Выполнение самостоятельной работы на карточках.</w:t>
            </w:r>
          </w:p>
          <w:p w:rsidR="007014D6" w:rsidRPr="00202EE5" w:rsidRDefault="007014D6" w:rsidP="007014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1FA4" w:rsidRPr="00202EE5" w:rsidRDefault="007014D6" w:rsidP="00041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Оценивают состояние своего настроения на</w:t>
            </w:r>
            <w:r w:rsidR="00901B24" w:rsidRPr="00202EE5">
              <w:rPr>
                <w:rFonts w:ascii="Times New Roman" w:hAnsi="Times New Roman" w:cs="Times New Roman"/>
                <w:sz w:val="28"/>
                <w:szCs w:val="28"/>
              </w:rPr>
              <w:t xml:space="preserve"> текущий момент (в конце занятия</w:t>
            </w:r>
            <w:r w:rsidRPr="00202E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501002" w:rsidRPr="00FE0BA8" w:rsidRDefault="00501002" w:rsidP="009C3FCD">
      <w:pPr>
        <w:rPr>
          <w:rFonts w:ascii="Times New Roman" w:hAnsi="Times New Roman" w:cs="Times New Roman"/>
          <w:b/>
          <w:sz w:val="24"/>
          <w:szCs w:val="24"/>
        </w:rPr>
      </w:pPr>
    </w:p>
    <w:p w:rsidR="00DD4B50" w:rsidRDefault="00DD4B50" w:rsidP="00501002">
      <w:pPr>
        <w:rPr>
          <w:rFonts w:ascii="Times New Roman" w:hAnsi="Times New Roman" w:cs="Times New Roman"/>
          <w:b/>
          <w:sz w:val="24"/>
          <w:szCs w:val="24"/>
        </w:rPr>
      </w:pPr>
    </w:p>
    <w:p w:rsidR="00DD4B50" w:rsidRDefault="00DD4B50" w:rsidP="00501002">
      <w:pPr>
        <w:rPr>
          <w:rFonts w:ascii="Times New Roman" w:hAnsi="Times New Roman" w:cs="Times New Roman"/>
          <w:b/>
          <w:sz w:val="24"/>
          <w:szCs w:val="24"/>
        </w:rPr>
      </w:pPr>
    </w:p>
    <w:p w:rsidR="00501002" w:rsidRDefault="00501002" w:rsidP="0050100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tbl>
      <w:tblPr>
        <w:tblStyle w:val="a3"/>
        <w:tblW w:w="0" w:type="auto"/>
        <w:tblLook w:val="04A0"/>
      </w:tblPr>
      <w:tblGrid>
        <w:gridCol w:w="6062"/>
        <w:gridCol w:w="5953"/>
      </w:tblGrid>
      <w:tr w:rsidR="00501002" w:rsidRPr="00501002" w:rsidTr="00501002">
        <w:tc>
          <w:tcPr>
            <w:tcW w:w="6062" w:type="dxa"/>
          </w:tcPr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Задание №4</w:t>
            </w:r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002" w:rsidRPr="00DD4B50" w:rsidRDefault="00501002" w:rsidP="00501002">
            <w:pPr>
              <w:pStyle w:val="a5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  <w:r w:rsidRPr="00DD4B50">
              <w:rPr>
                <w:color w:val="333333"/>
                <w:sz w:val="28"/>
                <w:szCs w:val="28"/>
              </w:rPr>
              <w:t xml:space="preserve">Обведите букву С в круг, букву </w:t>
            </w:r>
            <w:proofErr w:type="gramStart"/>
            <w:r w:rsidRPr="00DD4B50">
              <w:rPr>
                <w:color w:val="333333"/>
                <w:sz w:val="28"/>
                <w:szCs w:val="28"/>
              </w:rPr>
              <w:t>Ш</w:t>
            </w:r>
            <w:proofErr w:type="gramEnd"/>
            <w:r w:rsidR="003000A0" w:rsidRPr="00DD4B50">
              <w:rPr>
                <w:color w:val="333333"/>
                <w:sz w:val="28"/>
                <w:szCs w:val="28"/>
              </w:rPr>
              <w:t xml:space="preserve"> </w:t>
            </w:r>
            <w:r w:rsidRPr="00DD4B50">
              <w:rPr>
                <w:color w:val="333333"/>
                <w:sz w:val="28"/>
                <w:szCs w:val="28"/>
              </w:rPr>
              <w:t>в квадрат:</w:t>
            </w:r>
          </w:p>
          <w:p w:rsidR="00501002" w:rsidRPr="00DD4B50" w:rsidRDefault="00501002" w:rsidP="00501002">
            <w:pPr>
              <w:pStyle w:val="a5"/>
              <w:shd w:val="clear" w:color="auto" w:fill="FFFFFF"/>
              <w:spacing w:before="0" w:beforeAutospacing="0" w:after="0" w:afterAutospacing="0" w:line="240" w:lineRule="atLeast"/>
              <w:ind w:left="1106"/>
              <w:rPr>
                <w:color w:val="333333"/>
                <w:sz w:val="28"/>
                <w:szCs w:val="28"/>
              </w:rPr>
            </w:pPr>
          </w:p>
          <w:p w:rsidR="00501002" w:rsidRPr="00DD4B50" w:rsidRDefault="00501002" w:rsidP="00501002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  <w:r w:rsidRPr="00DD4B50">
              <w:rPr>
                <w:color w:val="333333"/>
                <w:sz w:val="28"/>
                <w:szCs w:val="28"/>
              </w:rPr>
              <w:t>З Х С Ш М З С Ш Щ Ж Ю Х Ц Ш С М O</w:t>
            </w:r>
            <w:proofErr w:type="gramStart"/>
            <w:r w:rsidRPr="00DD4B50">
              <w:rPr>
                <w:color w:val="333333"/>
                <w:sz w:val="28"/>
                <w:szCs w:val="28"/>
              </w:rPr>
              <w:t xml:space="preserve"> Т</w:t>
            </w:r>
            <w:proofErr w:type="gramEnd"/>
            <w:r w:rsidRPr="00DD4B50">
              <w:rPr>
                <w:color w:val="333333"/>
                <w:sz w:val="28"/>
                <w:szCs w:val="28"/>
              </w:rPr>
              <w:t xml:space="preserve"> Х</w:t>
            </w:r>
          </w:p>
          <w:p w:rsidR="00501002" w:rsidRPr="00DD4B50" w:rsidRDefault="00501002" w:rsidP="00501002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</w:p>
          <w:p w:rsidR="00501002" w:rsidRPr="00DD4B50" w:rsidRDefault="00501002" w:rsidP="00501002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rFonts w:ascii="Arial Black" w:hAnsi="Arial Black"/>
                <w:color w:val="333333"/>
                <w:sz w:val="28"/>
                <w:szCs w:val="28"/>
              </w:rPr>
            </w:pPr>
            <w:r w:rsidRPr="00DD4B50">
              <w:rPr>
                <w:rFonts w:ascii="Arial Black" w:hAnsi="Arial Black"/>
                <w:color w:val="333333"/>
                <w:sz w:val="28"/>
                <w:szCs w:val="28"/>
              </w:rPr>
              <w:t xml:space="preserve">Ж С Х </w:t>
            </w:r>
            <w:proofErr w:type="gramStart"/>
            <w:r w:rsidRPr="00DD4B50">
              <w:rPr>
                <w:rFonts w:ascii="Arial Black" w:hAnsi="Arial Black"/>
                <w:color w:val="333333"/>
                <w:sz w:val="28"/>
                <w:szCs w:val="28"/>
              </w:rPr>
              <w:t>Щ</w:t>
            </w:r>
            <w:proofErr w:type="gramEnd"/>
            <w:r w:rsidRPr="00DD4B50">
              <w:rPr>
                <w:rFonts w:ascii="Arial Black" w:hAnsi="Arial Black"/>
                <w:color w:val="333333"/>
                <w:sz w:val="28"/>
                <w:szCs w:val="28"/>
              </w:rPr>
              <w:t xml:space="preserve"> З Ш С Ж Х Ш С Щ С Ю Ш</w:t>
            </w:r>
          </w:p>
          <w:p w:rsidR="00501002" w:rsidRPr="00DD4B50" w:rsidRDefault="00501002" w:rsidP="00501002">
            <w:pPr>
              <w:pStyle w:val="a5"/>
              <w:shd w:val="clear" w:color="auto" w:fill="FFFFFF"/>
              <w:spacing w:before="0" w:beforeAutospacing="0" w:after="0" w:afterAutospacing="0" w:line="240" w:lineRule="atLeast"/>
              <w:rPr>
                <w:color w:val="333333"/>
                <w:sz w:val="28"/>
                <w:szCs w:val="28"/>
              </w:rPr>
            </w:pPr>
          </w:p>
          <w:p w:rsidR="00501002" w:rsidRPr="00DD4B50" w:rsidRDefault="00501002" w:rsidP="00501002">
            <w:pPr>
              <w:rPr>
                <w:rStyle w:val="a6"/>
                <w:color w:val="333333"/>
                <w:sz w:val="28"/>
                <w:szCs w:val="28"/>
              </w:rPr>
            </w:pPr>
            <w:proofErr w:type="gramStart"/>
            <w:r w:rsidRPr="00DD4B50">
              <w:rPr>
                <w:rStyle w:val="a6"/>
                <w:color w:val="333333"/>
                <w:sz w:val="28"/>
                <w:szCs w:val="28"/>
              </w:rPr>
              <w:t>ч</w:t>
            </w:r>
            <w:proofErr w:type="gramEnd"/>
            <w:r w:rsidRPr="00DD4B50">
              <w:rPr>
                <w:rStyle w:val="a6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DD4B50">
              <w:rPr>
                <w:rStyle w:val="a6"/>
                <w:color w:val="333333"/>
                <w:sz w:val="28"/>
                <w:szCs w:val="28"/>
              </w:rPr>
              <w:t>з</w:t>
            </w:r>
            <w:proofErr w:type="spellEnd"/>
            <w:r w:rsidRPr="00DD4B50">
              <w:rPr>
                <w:rStyle w:val="a6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DD4B50">
              <w:rPr>
                <w:rStyle w:val="a6"/>
                <w:color w:val="333333"/>
                <w:sz w:val="28"/>
                <w:szCs w:val="28"/>
              </w:rPr>
              <w:t>ш</w:t>
            </w:r>
            <w:proofErr w:type="spellEnd"/>
            <w:r w:rsidRPr="00DD4B50">
              <w:rPr>
                <w:rStyle w:val="a6"/>
                <w:color w:val="333333"/>
                <w:sz w:val="28"/>
                <w:szCs w:val="28"/>
              </w:rPr>
              <w:t xml:space="preserve"> о с о </w:t>
            </w:r>
            <w:proofErr w:type="spellStart"/>
            <w:r w:rsidRPr="00DD4B50">
              <w:rPr>
                <w:rStyle w:val="a6"/>
                <w:color w:val="333333"/>
                <w:sz w:val="28"/>
                <w:szCs w:val="28"/>
              </w:rPr>
              <w:t>з</w:t>
            </w:r>
            <w:proofErr w:type="spellEnd"/>
            <w:r w:rsidRPr="00DD4B50">
              <w:rPr>
                <w:rStyle w:val="a6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DD4B50">
              <w:rPr>
                <w:rStyle w:val="a6"/>
                <w:color w:val="333333"/>
                <w:sz w:val="28"/>
                <w:szCs w:val="28"/>
              </w:rPr>
              <w:t>ш</w:t>
            </w:r>
            <w:proofErr w:type="spellEnd"/>
            <w:r w:rsidRPr="00DD4B50">
              <w:rPr>
                <w:rStyle w:val="a6"/>
                <w:color w:val="333333"/>
                <w:sz w:val="28"/>
                <w:szCs w:val="28"/>
              </w:rPr>
              <w:t xml:space="preserve"> ж </w:t>
            </w:r>
            <w:proofErr w:type="spellStart"/>
            <w:r w:rsidRPr="00DD4B50">
              <w:rPr>
                <w:rStyle w:val="a6"/>
                <w:color w:val="333333"/>
                <w:sz w:val="28"/>
                <w:szCs w:val="28"/>
              </w:rPr>
              <w:t>ц</w:t>
            </w:r>
            <w:proofErr w:type="spellEnd"/>
            <w:r w:rsidRPr="00DD4B50">
              <w:rPr>
                <w:rStyle w:val="a6"/>
                <w:color w:val="333333"/>
                <w:sz w:val="28"/>
                <w:szCs w:val="28"/>
              </w:rPr>
              <w:t xml:space="preserve"> с </w:t>
            </w:r>
            <w:proofErr w:type="spellStart"/>
            <w:r w:rsidRPr="00DD4B50">
              <w:rPr>
                <w:rStyle w:val="a6"/>
                <w:color w:val="333333"/>
                <w:sz w:val="28"/>
                <w:szCs w:val="28"/>
              </w:rPr>
              <w:t>з</w:t>
            </w:r>
            <w:proofErr w:type="spellEnd"/>
            <w:r w:rsidRPr="00DD4B50">
              <w:rPr>
                <w:rStyle w:val="a6"/>
                <w:color w:val="333333"/>
                <w:sz w:val="28"/>
                <w:szCs w:val="28"/>
              </w:rPr>
              <w:t xml:space="preserve"> м </w:t>
            </w:r>
            <w:proofErr w:type="spellStart"/>
            <w:r w:rsidRPr="00DD4B50">
              <w:rPr>
                <w:rStyle w:val="a6"/>
                <w:color w:val="333333"/>
                <w:sz w:val="28"/>
                <w:szCs w:val="28"/>
              </w:rPr>
              <w:t>ш</w:t>
            </w:r>
            <w:proofErr w:type="spellEnd"/>
            <w:r w:rsidRPr="00DD4B50">
              <w:rPr>
                <w:rStyle w:val="a6"/>
                <w:color w:val="333333"/>
                <w:sz w:val="28"/>
                <w:szCs w:val="28"/>
              </w:rPr>
              <w:t xml:space="preserve"> т с л в </w:t>
            </w:r>
            <w:proofErr w:type="spellStart"/>
            <w:r w:rsidRPr="00DD4B50">
              <w:rPr>
                <w:rStyle w:val="a6"/>
                <w:color w:val="333333"/>
                <w:sz w:val="28"/>
                <w:szCs w:val="28"/>
              </w:rPr>
              <w:t>д</w:t>
            </w:r>
            <w:proofErr w:type="spellEnd"/>
            <w:r w:rsidRPr="00DD4B50">
              <w:rPr>
                <w:rStyle w:val="a6"/>
                <w:color w:val="333333"/>
                <w:sz w:val="28"/>
                <w:szCs w:val="28"/>
              </w:rPr>
              <w:t xml:space="preserve"> т </w:t>
            </w:r>
            <w:proofErr w:type="spellStart"/>
            <w:r w:rsidRPr="00DD4B50">
              <w:rPr>
                <w:rStyle w:val="a6"/>
                <w:color w:val="333333"/>
                <w:sz w:val="28"/>
                <w:szCs w:val="28"/>
              </w:rPr>
              <w:t>ш</w:t>
            </w:r>
            <w:proofErr w:type="spellEnd"/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Задание №7</w:t>
            </w:r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002" w:rsidRPr="00DD4B50" w:rsidRDefault="00501002" w:rsidP="00501002">
            <w:pPr>
              <w:shd w:val="clear" w:color="auto" w:fill="FFFFFF"/>
              <w:spacing w:before="7" w:line="26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Pr="00DD4B50">
              <w:rPr>
                <w:spacing w:val="-6"/>
                <w:sz w:val="28"/>
                <w:szCs w:val="28"/>
              </w:rPr>
              <w:t xml:space="preserve"> </w:t>
            </w:r>
            <w:r w:rsidRPr="00DD4B5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сад, шаль, сух, шум, шило, шторм, сыр,</w:t>
            </w:r>
          </w:p>
          <w:p w:rsidR="00501002" w:rsidRPr="00DD4B50" w:rsidRDefault="00501002" w:rsidP="00501002">
            <w:pPr>
              <w:shd w:val="clear" w:color="auto" w:fill="FFFFFF"/>
              <w:tabs>
                <w:tab w:val="left" w:pos="2191"/>
              </w:tabs>
              <w:spacing w:line="26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D4B5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маска, кошка, миска, мошка, усы, басня, крышка, </w:t>
            </w:r>
            <w:r w:rsidRPr="00DD4B50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душ, квас, наш, нос, камыш, кактус.</w:t>
            </w:r>
            <w:proofErr w:type="gramEnd"/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002" w:rsidRPr="00501002" w:rsidRDefault="00501002" w:rsidP="005010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б) Собака</w:t>
            </w:r>
            <w:proofErr w:type="gramStart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 карандаш, сорока, ромашка, сапоги, машина, самолет, шмель.</w:t>
            </w:r>
          </w:p>
        </w:tc>
      </w:tr>
      <w:tr w:rsidR="00501002" w:rsidRPr="00501002" w:rsidTr="00501002">
        <w:tc>
          <w:tcPr>
            <w:tcW w:w="6062" w:type="dxa"/>
          </w:tcPr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Логопедическая </w:t>
            </w:r>
            <w:proofErr w:type="spellStart"/>
            <w:r w:rsidRPr="00DD4B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физминутка</w:t>
            </w:r>
            <w:proofErr w:type="spellEnd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Представьте дети, что мы сейчас в лесу. </w:t>
            </w:r>
          </w:p>
          <w:p w:rsidR="003000A0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Покажит</w:t>
            </w:r>
            <w:r w:rsidR="003000A0" w:rsidRPr="00DD4B50">
              <w:rPr>
                <w:rFonts w:ascii="Times New Roman" w:hAnsi="Times New Roman" w:cs="Times New Roman"/>
                <w:sz w:val="28"/>
                <w:szCs w:val="28"/>
              </w:rPr>
              <w:t>е, какие там большие деревья.</w:t>
            </w:r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 (потянулись вверх). </w:t>
            </w:r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Подняли руки. </w:t>
            </w:r>
          </w:p>
          <w:p w:rsidR="00501002" w:rsidRPr="00DD4B50" w:rsidRDefault="003000A0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Подул тёплый ветерок: </w:t>
            </w:r>
            <w:proofErr w:type="spellStart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ш-ш-ш</w:t>
            </w:r>
            <w:proofErr w:type="spellEnd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501002"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 зашелестели листья. (Дети быстро шевелят пальчиками). </w:t>
            </w:r>
          </w:p>
          <w:p w:rsidR="003000A0" w:rsidRPr="00DD4B50" w:rsidRDefault="003000A0" w:rsidP="00501002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Подул холодный ветер: </w:t>
            </w:r>
            <w:proofErr w:type="spellStart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с-с-с</w:t>
            </w:r>
            <w:proofErr w:type="spellEnd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501002"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 закачались </w:t>
            </w:r>
            <w:r w:rsidR="00501002" w:rsidRPr="00DD4B5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сосны</w:t>
            </w:r>
            <w:r w:rsidRPr="00DD4B5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.</w:t>
            </w:r>
            <w:r w:rsidR="00501002" w:rsidRPr="00DD4B5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(Дети делают наклоны в стороны, вперед, назад).</w:t>
            </w:r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Ветер затих - не шевелятся </w:t>
            </w:r>
            <w:r w:rsidRPr="00DD4B5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больше ни листочки, ни ветки</w:t>
            </w:r>
            <w:proofErr w:type="gramStart"/>
            <w:r w:rsidR="003000A0" w:rsidRPr="00DD4B5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.</w:t>
            </w:r>
            <w:r w:rsidRPr="00DD4B5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(</w:t>
            </w:r>
            <w:proofErr w:type="gramEnd"/>
            <w:r w:rsidRPr="00DD4B5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Дети расслабляются). </w:t>
            </w:r>
          </w:p>
          <w:p w:rsidR="00501002" w:rsidRPr="00DD4B50" w:rsidRDefault="00501002" w:rsidP="00501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Снова подул ветер</w:t>
            </w:r>
            <w:proofErr w:type="gramStart"/>
            <w:r w:rsidR="003000A0" w:rsidRPr="00DD4B5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.(</w:t>
            </w:r>
            <w:proofErr w:type="gramEnd"/>
            <w:r w:rsidR="003000A0" w:rsidRPr="00DD4B5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</w:t>
            </w:r>
            <w:r w:rsidRPr="00DD4B50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новь </w:t>
            </w: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напрягаются и машут руками)</w:t>
            </w:r>
          </w:p>
          <w:p w:rsidR="00501002" w:rsidRPr="00DD4B50" w:rsidRDefault="00501002" w:rsidP="009C3F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</w:tcPr>
          <w:p w:rsidR="00501002" w:rsidRPr="00DD4B50" w:rsidRDefault="00501002" w:rsidP="00501002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Нужное подчеркнуть</w:t>
            </w: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01002" w:rsidRPr="00DD4B50" w:rsidRDefault="00501002" w:rsidP="00501002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002" w:rsidRPr="00DD4B50" w:rsidRDefault="00501002" w:rsidP="00501002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1.Звук </w:t>
            </w:r>
            <w:proofErr w:type="gramStart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[ </w:t>
            </w:r>
            <w:proofErr w:type="gramEnd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с ] – гласный, согласный ; глухой, звонкий; шипящий, свистящий.</w:t>
            </w:r>
          </w:p>
          <w:p w:rsidR="00501002" w:rsidRPr="00DD4B50" w:rsidRDefault="00501002" w:rsidP="00501002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2.Звук </w:t>
            </w:r>
            <w:proofErr w:type="gramStart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[ </w:t>
            </w:r>
            <w:proofErr w:type="spellStart"/>
            <w:proofErr w:type="gramEnd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 w:rsidRPr="00DD4B50">
              <w:rPr>
                <w:rFonts w:ascii="Times New Roman" w:hAnsi="Times New Roman" w:cs="Times New Roman"/>
                <w:sz w:val="28"/>
                <w:szCs w:val="28"/>
              </w:rPr>
              <w:t xml:space="preserve"> ] – гласный, согласный ; глухой, звонкий; шипящий, свистящий.</w:t>
            </w:r>
          </w:p>
          <w:p w:rsidR="00501002" w:rsidRPr="00DD4B50" w:rsidRDefault="00501002" w:rsidP="00501002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3. С помощью цифр расположите  действия в нужном порядке:</w:t>
            </w:r>
          </w:p>
          <w:p w:rsidR="00501002" w:rsidRPr="00DD4B50" w:rsidRDefault="00501002" w:rsidP="00501002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Что я осязаю?</w:t>
            </w:r>
          </w:p>
          <w:p w:rsidR="00501002" w:rsidRPr="00DD4B50" w:rsidRDefault="00501002" w:rsidP="00501002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Что я слышу?</w:t>
            </w:r>
          </w:p>
          <w:p w:rsidR="00501002" w:rsidRPr="00DD4B50" w:rsidRDefault="00501002" w:rsidP="00501002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Что я ощущаю?</w:t>
            </w:r>
          </w:p>
          <w:p w:rsidR="00501002" w:rsidRPr="00DD4B50" w:rsidRDefault="00501002" w:rsidP="00501002">
            <w:pPr>
              <w:ind w:left="142" w:right="-850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D4B50">
              <w:rPr>
                <w:rFonts w:ascii="Times New Roman" w:hAnsi="Times New Roman" w:cs="Times New Roman"/>
                <w:sz w:val="28"/>
                <w:szCs w:val="28"/>
              </w:rPr>
              <w:t>Что я вижу?</w:t>
            </w:r>
          </w:p>
          <w:p w:rsidR="00501002" w:rsidRPr="00DD4B50" w:rsidRDefault="00501002" w:rsidP="009C3F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1002" w:rsidRPr="00DD4B50" w:rsidRDefault="00501002" w:rsidP="009C3F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27B36" w:rsidRPr="00DD4B50" w:rsidRDefault="00227B36" w:rsidP="009C3FCD">
      <w:pPr>
        <w:rPr>
          <w:rFonts w:ascii="Times New Roman" w:hAnsi="Times New Roman" w:cs="Times New Roman"/>
          <w:sz w:val="28"/>
          <w:szCs w:val="28"/>
        </w:rPr>
      </w:pPr>
      <w:r w:rsidRPr="00DD4B50">
        <w:rPr>
          <w:rFonts w:ascii="Times New Roman" w:hAnsi="Times New Roman" w:cs="Times New Roman"/>
          <w:sz w:val="28"/>
          <w:szCs w:val="28"/>
        </w:rPr>
        <w:lastRenderedPageBreak/>
        <w:t>Научно- методическая литература и источники.</w:t>
      </w:r>
    </w:p>
    <w:tbl>
      <w:tblPr>
        <w:tblStyle w:val="a3"/>
        <w:tblW w:w="0" w:type="auto"/>
        <w:tblLook w:val="04A0"/>
      </w:tblPr>
      <w:tblGrid>
        <w:gridCol w:w="426"/>
        <w:gridCol w:w="7988"/>
      </w:tblGrid>
      <w:tr w:rsidR="00227B36" w:rsidRPr="00DD4B50" w:rsidTr="00222812">
        <w:trPr>
          <w:trHeight w:val="355"/>
        </w:trPr>
        <w:tc>
          <w:tcPr>
            <w:tcW w:w="426" w:type="dxa"/>
          </w:tcPr>
          <w:p w:rsidR="00227B36" w:rsidRPr="00222812" w:rsidRDefault="00227B36" w:rsidP="009C3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988" w:type="dxa"/>
          </w:tcPr>
          <w:p w:rsidR="00227B36" w:rsidRPr="00222812" w:rsidRDefault="00F52563" w:rsidP="00F52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Ефименкова</w:t>
            </w:r>
            <w:proofErr w:type="spell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, Л.Н. Коррекция устной и письменной речи учащихся начальных классов. – М.: Просвещение, 1991.-224 </w:t>
            </w:r>
            <w:proofErr w:type="gram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27B36" w:rsidTr="00222812">
        <w:trPr>
          <w:trHeight w:val="355"/>
        </w:trPr>
        <w:tc>
          <w:tcPr>
            <w:tcW w:w="426" w:type="dxa"/>
          </w:tcPr>
          <w:p w:rsidR="00227B36" w:rsidRPr="00222812" w:rsidRDefault="00F52563" w:rsidP="009C3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988" w:type="dxa"/>
          </w:tcPr>
          <w:p w:rsidR="00227B36" w:rsidRPr="00222812" w:rsidRDefault="00F52563" w:rsidP="009C3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Кобзарева</w:t>
            </w:r>
            <w:proofErr w:type="spell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, Л.Г. Резунова, М. П. , </w:t>
            </w:r>
            <w:r w:rsidR="00222812"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Юшина, Г. Н. Перспективное планирование  коррекции письма у детей с ОНР.- Воронеж: </w:t>
            </w:r>
            <w:proofErr w:type="spellStart"/>
            <w:r w:rsidR="00222812" w:rsidRPr="00222812">
              <w:rPr>
                <w:rFonts w:ascii="Times New Roman" w:hAnsi="Times New Roman" w:cs="Times New Roman"/>
                <w:sz w:val="28"/>
                <w:szCs w:val="28"/>
              </w:rPr>
              <w:t>ИПЛакоценина</w:t>
            </w:r>
            <w:proofErr w:type="spellEnd"/>
            <w:r w:rsidR="00222812"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 Н. А., 2021.-112 с.</w:t>
            </w:r>
          </w:p>
        </w:tc>
      </w:tr>
      <w:tr w:rsidR="00227B36" w:rsidTr="00222812">
        <w:trPr>
          <w:trHeight w:val="355"/>
        </w:trPr>
        <w:tc>
          <w:tcPr>
            <w:tcW w:w="426" w:type="dxa"/>
          </w:tcPr>
          <w:p w:rsidR="00227B36" w:rsidRPr="00222812" w:rsidRDefault="00222812" w:rsidP="009C3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88" w:type="dxa"/>
          </w:tcPr>
          <w:p w:rsidR="00227B36" w:rsidRPr="00222812" w:rsidRDefault="00F52563" w:rsidP="009C3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Мазанова, Е. В. Коррекция </w:t>
            </w:r>
            <w:proofErr w:type="gram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акустической</w:t>
            </w:r>
            <w:proofErr w:type="gram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дисграфии</w:t>
            </w:r>
            <w:proofErr w:type="spell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. Конспекты занятий для логопедов/ Е. В. Мазанова.-2-е </w:t>
            </w:r>
            <w:proofErr w:type="spell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изд.</w:t>
            </w:r>
            <w:proofErr w:type="gram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,и</w:t>
            </w:r>
            <w:proofErr w:type="gram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спр</w:t>
            </w:r>
            <w:proofErr w:type="spell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proofErr w:type="spell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М.:Издательство</w:t>
            </w:r>
            <w:proofErr w:type="spell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 ГНОМ и Д,2010.-184 </w:t>
            </w:r>
            <w:proofErr w:type="gram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27B36" w:rsidTr="00222812">
        <w:trPr>
          <w:trHeight w:val="355"/>
        </w:trPr>
        <w:tc>
          <w:tcPr>
            <w:tcW w:w="426" w:type="dxa"/>
          </w:tcPr>
          <w:p w:rsidR="00227B36" w:rsidRPr="00222812" w:rsidRDefault="00222812" w:rsidP="009C3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88" w:type="dxa"/>
          </w:tcPr>
          <w:p w:rsidR="00227B36" w:rsidRPr="00222812" w:rsidRDefault="00222812" w:rsidP="009C3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Чистякова,  О.В. Исправляем </w:t>
            </w:r>
            <w:proofErr w:type="spell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дисграфию</w:t>
            </w:r>
            <w:proofErr w:type="spell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 xml:space="preserve">: 500 упражнений для учащихся 1-4 классов.- СПб.: Издательский Дом «Литера», 2016.- 224 </w:t>
            </w:r>
            <w:proofErr w:type="gramStart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228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27B36" w:rsidRPr="00227B36" w:rsidRDefault="00227B36" w:rsidP="009C3FCD">
      <w:pPr>
        <w:rPr>
          <w:rFonts w:ascii="Times New Roman" w:hAnsi="Times New Roman" w:cs="Times New Roman"/>
          <w:sz w:val="24"/>
          <w:szCs w:val="24"/>
        </w:rPr>
      </w:pPr>
    </w:p>
    <w:sectPr w:rsidR="00227B36" w:rsidRPr="00227B36" w:rsidSect="00202EE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7677"/>
    <w:rsid w:val="00041FA4"/>
    <w:rsid w:val="0007104E"/>
    <w:rsid w:val="00136747"/>
    <w:rsid w:val="00136CFF"/>
    <w:rsid w:val="0013706A"/>
    <w:rsid w:val="001B4606"/>
    <w:rsid w:val="001B5FA0"/>
    <w:rsid w:val="00202EE5"/>
    <w:rsid w:val="00220D57"/>
    <w:rsid w:val="00222812"/>
    <w:rsid w:val="00227B36"/>
    <w:rsid w:val="00250E12"/>
    <w:rsid w:val="00262899"/>
    <w:rsid w:val="00274270"/>
    <w:rsid w:val="0028783B"/>
    <w:rsid w:val="002A3797"/>
    <w:rsid w:val="003000A0"/>
    <w:rsid w:val="00335A40"/>
    <w:rsid w:val="00342FE6"/>
    <w:rsid w:val="0037171E"/>
    <w:rsid w:val="00381443"/>
    <w:rsid w:val="003E6A09"/>
    <w:rsid w:val="0048490A"/>
    <w:rsid w:val="004D066A"/>
    <w:rsid w:val="004D2371"/>
    <w:rsid w:val="004E0ABC"/>
    <w:rsid w:val="00501002"/>
    <w:rsid w:val="0050679E"/>
    <w:rsid w:val="005A23D8"/>
    <w:rsid w:val="005A56EB"/>
    <w:rsid w:val="005B25A8"/>
    <w:rsid w:val="00697340"/>
    <w:rsid w:val="006A4D09"/>
    <w:rsid w:val="006A6E8F"/>
    <w:rsid w:val="006E14C8"/>
    <w:rsid w:val="006F7E11"/>
    <w:rsid w:val="007014D6"/>
    <w:rsid w:val="00703280"/>
    <w:rsid w:val="00714E48"/>
    <w:rsid w:val="00717C89"/>
    <w:rsid w:val="00717D7B"/>
    <w:rsid w:val="00775467"/>
    <w:rsid w:val="007B3A98"/>
    <w:rsid w:val="007B64BE"/>
    <w:rsid w:val="007B7B2B"/>
    <w:rsid w:val="008628DD"/>
    <w:rsid w:val="008834B6"/>
    <w:rsid w:val="00901B24"/>
    <w:rsid w:val="00912990"/>
    <w:rsid w:val="009205F5"/>
    <w:rsid w:val="0093700D"/>
    <w:rsid w:val="009472F9"/>
    <w:rsid w:val="009479CB"/>
    <w:rsid w:val="0095563A"/>
    <w:rsid w:val="00962DBF"/>
    <w:rsid w:val="009B3828"/>
    <w:rsid w:val="009C3FCD"/>
    <w:rsid w:val="009D09D8"/>
    <w:rsid w:val="009D4737"/>
    <w:rsid w:val="009E0F72"/>
    <w:rsid w:val="00A32E94"/>
    <w:rsid w:val="00A36704"/>
    <w:rsid w:val="00A73ED7"/>
    <w:rsid w:val="00AA282A"/>
    <w:rsid w:val="00AA38EE"/>
    <w:rsid w:val="00AC2C10"/>
    <w:rsid w:val="00AE2E99"/>
    <w:rsid w:val="00B61322"/>
    <w:rsid w:val="00B65FE9"/>
    <w:rsid w:val="00B76399"/>
    <w:rsid w:val="00BC7677"/>
    <w:rsid w:val="00BE36CA"/>
    <w:rsid w:val="00BF6EE1"/>
    <w:rsid w:val="00C21B5E"/>
    <w:rsid w:val="00C4209D"/>
    <w:rsid w:val="00CA3661"/>
    <w:rsid w:val="00CC002D"/>
    <w:rsid w:val="00CE6303"/>
    <w:rsid w:val="00CE78AB"/>
    <w:rsid w:val="00D03657"/>
    <w:rsid w:val="00D37E8A"/>
    <w:rsid w:val="00D63D6A"/>
    <w:rsid w:val="00D66C45"/>
    <w:rsid w:val="00D83ADC"/>
    <w:rsid w:val="00D94C09"/>
    <w:rsid w:val="00DB0659"/>
    <w:rsid w:val="00DD4B50"/>
    <w:rsid w:val="00E11CCF"/>
    <w:rsid w:val="00E44F39"/>
    <w:rsid w:val="00EB4646"/>
    <w:rsid w:val="00F05A43"/>
    <w:rsid w:val="00F52563"/>
    <w:rsid w:val="00F751FD"/>
    <w:rsid w:val="00FE0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6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B3A98"/>
    <w:pPr>
      <w:spacing w:after="0" w:line="240" w:lineRule="auto"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9B3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9B382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8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АСИЯ</cp:lastModifiedBy>
  <cp:revision>40</cp:revision>
  <cp:lastPrinted>2018-10-15T09:00:00Z</cp:lastPrinted>
  <dcterms:created xsi:type="dcterms:W3CDTF">2018-10-29T10:58:00Z</dcterms:created>
  <dcterms:modified xsi:type="dcterms:W3CDTF">2021-03-09T01:58:00Z</dcterms:modified>
</cp:coreProperties>
</file>